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D830" w14:textId="77777777" w:rsidR="00B34880" w:rsidRDefault="004125B3" w:rsidP="00B34880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noProof/>
        </w:rPr>
        <w:pict w14:anchorId="59C0C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70.9pt;margin-top:0;width:201.6pt;height:26.25pt;z-index:251657728">
            <v:imagedata r:id="rId6" o:title=""/>
            <w10:wrap type="square"/>
          </v:shape>
        </w:pict>
      </w:r>
    </w:p>
    <w:p w14:paraId="06F680A8" w14:textId="77777777" w:rsidR="00E137C5" w:rsidRPr="00D015FA" w:rsidRDefault="00E137C5" w:rsidP="00B34880">
      <w:pPr>
        <w:autoSpaceDE w:val="0"/>
        <w:autoSpaceDN w:val="0"/>
        <w:rPr>
          <w:rFonts w:ascii="ＭＳ 明朝" w:hAnsi="ＭＳ 明朝"/>
          <w:sz w:val="26"/>
          <w:szCs w:val="26"/>
        </w:rPr>
      </w:pPr>
      <w:r w:rsidRPr="004015EB">
        <w:rPr>
          <w:rFonts w:ascii="ＭＳ 明朝" w:hAnsi="ＭＳ 明朝" w:hint="eastAsia"/>
          <w:sz w:val="20"/>
          <w:szCs w:val="20"/>
        </w:rPr>
        <w:t>第</w:t>
      </w:r>
      <w:r w:rsidR="00D015FA">
        <w:rPr>
          <w:rFonts w:ascii="ＭＳ 明朝" w:hAnsi="ＭＳ 明朝" w:hint="eastAsia"/>
          <w:sz w:val="20"/>
          <w:szCs w:val="20"/>
        </w:rPr>
        <w:t>５</w:t>
      </w:r>
      <w:r w:rsidRPr="004015EB">
        <w:rPr>
          <w:rFonts w:ascii="ＭＳ 明朝" w:hAnsi="ＭＳ 明朝" w:hint="eastAsia"/>
          <w:sz w:val="20"/>
          <w:szCs w:val="20"/>
        </w:rPr>
        <w:t>号様式（第1</w:t>
      </w:r>
      <w:r w:rsidR="00D015FA">
        <w:rPr>
          <w:rFonts w:ascii="ＭＳ 明朝" w:hAnsi="ＭＳ 明朝" w:hint="eastAsia"/>
          <w:sz w:val="20"/>
          <w:szCs w:val="20"/>
        </w:rPr>
        <w:t>3</w:t>
      </w:r>
      <w:r w:rsidRPr="004015EB">
        <w:rPr>
          <w:rFonts w:ascii="ＭＳ 明朝" w:hAnsi="ＭＳ 明朝" w:hint="eastAsia"/>
          <w:sz w:val="20"/>
          <w:szCs w:val="20"/>
        </w:rPr>
        <w:t>条関係</w:t>
      </w:r>
      <w:r w:rsidRPr="00055FD5">
        <w:rPr>
          <w:rFonts w:ascii="ＭＳ 明朝" w:hAnsi="ＭＳ 明朝" w:hint="eastAsia"/>
          <w:sz w:val="26"/>
          <w:szCs w:val="26"/>
        </w:rPr>
        <w:t>）</w:t>
      </w:r>
    </w:p>
    <w:p w14:paraId="39B270FE" w14:textId="77777777" w:rsidR="00483C7E" w:rsidRPr="00055FD5" w:rsidRDefault="00483C7E" w:rsidP="00B34880">
      <w:pPr>
        <w:autoSpaceDE w:val="0"/>
        <w:autoSpaceDN w:val="0"/>
        <w:spacing w:line="160" w:lineRule="exact"/>
        <w:ind w:rightChars="-12" w:right="-30"/>
        <w:rPr>
          <w:rFonts w:ascii="ＭＳ 明朝" w:hAnsi="ＭＳ 明朝"/>
          <w:sz w:val="26"/>
          <w:szCs w:val="26"/>
        </w:rPr>
      </w:pPr>
    </w:p>
    <w:p w14:paraId="0DA59073" w14:textId="77777777" w:rsidR="00E137C5" w:rsidRPr="00D015FA" w:rsidRDefault="00D015FA" w:rsidP="00D015FA">
      <w:pPr>
        <w:autoSpaceDE w:val="0"/>
        <w:autoSpaceDN w:val="0"/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D015FA">
        <w:rPr>
          <w:rFonts w:ascii="ＭＳ 明朝" w:hAnsi="ＭＳ 明朝" w:hint="eastAsia"/>
          <w:sz w:val="28"/>
          <w:szCs w:val="28"/>
        </w:rPr>
        <w:t>環 境 保 全 計 画 書</w:t>
      </w:r>
    </w:p>
    <w:p w14:paraId="23A34CE4" w14:textId="77777777" w:rsidR="00E137C5" w:rsidRPr="00055FD5" w:rsidRDefault="00E137C5" w:rsidP="00D015FA">
      <w:pPr>
        <w:autoSpaceDE w:val="0"/>
        <w:autoSpaceDN w:val="0"/>
        <w:spacing w:line="280" w:lineRule="exact"/>
        <w:rPr>
          <w:rFonts w:ascii="ＭＳ 明朝" w:hAnsi="ＭＳ 明朝"/>
          <w:sz w:val="24"/>
        </w:rPr>
      </w:pPr>
    </w:p>
    <w:p w14:paraId="4AC99ABF" w14:textId="77777777" w:rsidR="00E137C5" w:rsidRPr="003B1793" w:rsidRDefault="00055FD5" w:rsidP="00D015FA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 w:rsidRPr="003B1793">
        <w:rPr>
          <w:rFonts w:ascii="ＭＳ 明朝" w:hAnsi="ＭＳ 明朝" w:hint="eastAsia"/>
          <w:szCs w:val="21"/>
        </w:rPr>
        <w:t xml:space="preserve">　</w:t>
      </w:r>
      <w:r w:rsidR="006E2AE2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3B1793">
        <w:rPr>
          <w:rFonts w:ascii="ＭＳ 明朝" w:hAnsi="ＭＳ 明朝" w:hint="eastAsia"/>
          <w:szCs w:val="21"/>
        </w:rPr>
        <w:t xml:space="preserve">　　</w:t>
      </w:r>
      <w:r w:rsidRPr="003B1793">
        <w:rPr>
          <w:rFonts w:ascii="ＭＳ 明朝" w:hAnsi="ＭＳ 明朝" w:hint="eastAsia"/>
          <w:szCs w:val="21"/>
        </w:rPr>
        <w:t xml:space="preserve">　</w:t>
      </w:r>
      <w:r w:rsidR="00482B47">
        <w:rPr>
          <w:rFonts w:ascii="ＭＳ 明朝" w:hAnsi="ＭＳ 明朝" w:hint="eastAsia"/>
          <w:szCs w:val="21"/>
        </w:rPr>
        <w:t xml:space="preserve">　　</w:t>
      </w:r>
      <w:r w:rsidRPr="003B1793">
        <w:rPr>
          <w:rFonts w:ascii="ＭＳ 明朝" w:hAnsi="ＭＳ 明朝" w:hint="eastAsia"/>
          <w:szCs w:val="21"/>
        </w:rPr>
        <w:t xml:space="preserve">　　</w:t>
      </w:r>
      <w:r w:rsidR="00E137C5" w:rsidRPr="003B1793">
        <w:rPr>
          <w:rFonts w:ascii="ＭＳ 明朝" w:hAnsi="ＭＳ 明朝" w:hint="eastAsia"/>
          <w:szCs w:val="21"/>
        </w:rPr>
        <w:t>年　　月　　日</w:t>
      </w:r>
    </w:p>
    <w:p w14:paraId="33427C03" w14:textId="77777777" w:rsidR="00E137C5" w:rsidRPr="00055FD5" w:rsidRDefault="00E137C5" w:rsidP="008D70AB">
      <w:pPr>
        <w:autoSpaceDE w:val="0"/>
        <w:autoSpaceDN w:val="0"/>
        <w:spacing w:line="240" w:lineRule="exact"/>
        <w:rPr>
          <w:rFonts w:ascii="ＭＳ 明朝" w:hAnsi="ＭＳ 明朝"/>
          <w:sz w:val="24"/>
        </w:rPr>
      </w:pPr>
    </w:p>
    <w:p w14:paraId="189C44C7" w14:textId="77777777" w:rsidR="00E137C5" w:rsidRPr="00CD16C0" w:rsidRDefault="00E137C5" w:rsidP="00055FD5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8D70AB">
        <w:rPr>
          <w:rFonts w:ascii="ＭＳ 明朝" w:hAnsi="ＭＳ 明朝" w:hint="eastAsia"/>
          <w:sz w:val="20"/>
          <w:szCs w:val="20"/>
        </w:rPr>
        <w:t xml:space="preserve">　（</w:t>
      </w:r>
      <w:r w:rsidR="00CD16C0">
        <w:rPr>
          <w:rFonts w:ascii="ＭＳ 明朝" w:hAnsi="ＭＳ 明朝" w:hint="eastAsia"/>
          <w:sz w:val="20"/>
          <w:szCs w:val="20"/>
        </w:rPr>
        <w:t>宛</w:t>
      </w:r>
      <w:r w:rsidRPr="008D70AB">
        <w:rPr>
          <w:rFonts w:ascii="ＭＳ 明朝" w:hAnsi="ＭＳ 明朝" w:hint="eastAsia"/>
          <w:sz w:val="20"/>
          <w:szCs w:val="20"/>
        </w:rPr>
        <w:t>先）</w:t>
      </w:r>
      <w:r w:rsidRPr="00055FD5">
        <w:rPr>
          <w:rFonts w:ascii="ＭＳ 明朝" w:hAnsi="ＭＳ 明朝" w:hint="eastAsia"/>
          <w:sz w:val="24"/>
        </w:rPr>
        <w:t>春日井市長</w:t>
      </w:r>
    </w:p>
    <w:p w14:paraId="3E0736EC" w14:textId="77777777" w:rsidR="00E137C5" w:rsidRPr="006322FE" w:rsidRDefault="00E137C5" w:rsidP="00D015FA">
      <w:pPr>
        <w:autoSpaceDE w:val="0"/>
        <w:autoSpaceDN w:val="0"/>
        <w:rPr>
          <w:rFonts w:ascii="ＭＳ 明朝" w:hAnsi="ＭＳ 明朝"/>
          <w:szCs w:val="21"/>
        </w:rPr>
      </w:pPr>
      <w:r w:rsidRPr="006322FE">
        <w:rPr>
          <w:rFonts w:ascii="ＭＳ 明朝" w:hAnsi="ＭＳ 明朝" w:hint="eastAsia"/>
          <w:szCs w:val="21"/>
        </w:rPr>
        <w:t xml:space="preserve">　　　　　　　　　　　　　　</w:t>
      </w:r>
      <w:r w:rsidR="006322FE">
        <w:rPr>
          <w:rFonts w:ascii="ＭＳ 明朝" w:hAnsi="ＭＳ 明朝" w:hint="eastAsia"/>
          <w:szCs w:val="21"/>
        </w:rPr>
        <w:t xml:space="preserve">　</w:t>
      </w:r>
      <w:r w:rsidRPr="006322FE">
        <w:rPr>
          <w:rFonts w:ascii="ＭＳ 明朝" w:hAnsi="ＭＳ 明朝" w:hint="eastAsia"/>
          <w:szCs w:val="21"/>
        </w:rPr>
        <w:t xml:space="preserve">　　　　住所</w:t>
      </w:r>
    </w:p>
    <w:p w14:paraId="35D2D127" w14:textId="37205FFB" w:rsidR="00E137C5" w:rsidRPr="006322FE" w:rsidRDefault="00E137C5" w:rsidP="00D015FA">
      <w:pPr>
        <w:autoSpaceDE w:val="0"/>
        <w:autoSpaceDN w:val="0"/>
        <w:rPr>
          <w:rFonts w:ascii="ＭＳ 明朝" w:hAnsi="ＭＳ 明朝"/>
          <w:szCs w:val="21"/>
        </w:rPr>
      </w:pPr>
      <w:r w:rsidRPr="006322FE">
        <w:rPr>
          <w:rFonts w:ascii="ＭＳ 明朝" w:hAnsi="ＭＳ 明朝" w:hint="eastAsia"/>
          <w:szCs w:val="21"/>
        </w:rPr>
        <w:t xml:space="preserve">                        </w:t>
      </w:r>
      <w:r w:rsidR="00055FD5" w:rsidRPr="006322FE">
        <w:rPr>
          <w:rFonts w:ascii="ＭＳ 明朝" w:hAnsi="ＭＳ 明朝" w:hint="eastAsia"/>
          <w:szCs w:val="21"/>
        </w:rPr>
        <w:t xml:space="preserve">　　</w:t>
      </w:r>
      <w:r w:rsidR="006322FE">
        <w:rPr>
          <w:rFonts w:ascii="ＭＳ 明朝" w:hAnsi="ＭＳ 明朝" w:hint="eastAsia"/>
          <w:szCs w:val="21"/>
        </w:rPr>
        <w:t xml:space="preserve">　</w:t>
      </w:r>
      <w:r w:rsidR="00055FD5" w:rsidRPr="006322FE">
        <w:rPr>
          <w:rFonts w:ascii="ＭＳ 明朝" w:hAnsi="ＭＳ 明朝" w:hint="eastAsia"/>
          <w:szCs w:val="21"/>
        </w:rPr>
        <w:t xml:space="preserve">　　　　氏名</w:t>
      </w:r>
      <w:r w:rsidRPr="006322FE">
        <w:rPr>
          <w:rFonts w:ascii="ＭＳ 明朝" w:hAnsi="ＭＳ 明朝" w:hint="eastAsia"/>
          <w:szCs w:val="21"/>
        </w:rPr>
        <w:t xml:space="preserve">　　　　　　</w:t>
      </w:r>
      <w:r w:rsidR="008D70AB" w:rsidRPr="006322FE">
        <w:rPr>
          <w:rFonts w:ascii="ＭＳ 明朝" w:hAnsi="ＭＳ 明朝" w:hint="eastAsia"/>
          <w:szCs w:val="21"/>
        </w:rPr>
        <w:t xml:space="preserve">　</w:t>
      </w:r>
      <w:r w:rsidR="00C04BB3">
        <w:rPr>
          <w:rFonts w:ascii="ＭＳ 明朝" w:hAnsi="ＭＳ 明朝" w:hint="eastAsia"/>
          <w:szCs w:val="21"/>
        </w:rPr>
        <w:t xml:space="preserve">　</w:t>
      </w:r>
      <w:r w:rsidR="008D70AB" w:rsidRPr="006322FE">
        <w:rPr>
          <w:rFonts w:ascii="ＭＳ 明朝" w:hAnsi="ＭＳ 明朝" w:hint="eastAsia"/>
          <w:szCs w:val="21"/>
        </w:rPr>
        <w:t xml:space="preserve">　</w:t>
      </w:r>
      <w:r w:rsidR="00762883">
        <w:rPr>
          <w:rFonts w:ascii="ＭＳ 明朝" w:hAnsi="ＭＳ 明朝" w:hint="eastAsia"/>
          <w:szCs w:val="21"/>
        </w:rPr>
        <w:t xml:space="preserve">　</w:t>
      </w:r>
      <w:r w:rsidRPr="006322FE">
        <w:rPr>
          <w:rFonts w:ascii="ＭＳ 明朝" w:hAnsi="ＭＳ 明朝" w:hint="eastAsia"/>
          <w:szCs w:val="21"/>
        </w:rPr>
        <w:t xml:space="preserve">　　</w:t>
      </w:r>
    </w:p>
    <w:p w14:paraId="73AEA1B4" w14:textId="77777777" w:rsidR="00E137C5" w:rsidRDefault="00E137C5" w:rsidP="00D015FA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055FD5">
        <w:rPr>
          <w:rFonts w:ascii="ＭＳ 明朝" w:hAnsi="ＭＳ 明朝" w:hint="eastAsia"/>
          <w:sz w:val="24"/>
        </w:rPr>
        <w:t xml:space="preserve">　　　　　　　　　　　　　　　</w:t>
      </w:r>
      <w:r w:rsidR="00055FD5" w:rsidRPr="00055FD5">
        <w:rPr>
          <w:rFonts w:ascii="ＭＳ 明朝" w:hAnsi="ＭＳ 明朝" w:hint="eastAsia"/>
          <w:sz w:val="24"/>
        </w:rPr>
        <w:t xml:space="preserve">　　　</w:t>
      </w:r>
      <w:r w:rsidRPr="008D70AB">
        <w:rPr>
          <w:rFonts w:ascii="ＭＳ 明朝" w:hAnsi="ＭＳ 明朝" w:hint="eastAsia"/>
          <w:sz w:val="20"/>
          <w:szCs w:val="20"/>
        </w:rPr>
        <w:t>（名称及び代表者氏名）</w:t>
      </w:r>
    </w:p>
    <w:p w14:paraId="0D7E5CBF" w14:textId="77777777" w:rsidR="00D015FA" w:rsidRDefault="00D015FA" w:rsidP="00D015FA">
      <w:pPr>
        <w:autoSpaceDE w:val="0"/>
        <w:autoSpaceDN w:val="0"/>
        <w:ind w:firstLineChars="1890" w:firstLine="4762"/>
        <w:rPr>
          <w:rFonts w:ascii="ＭＳ 明朝" w:hAnsi="ＭＳ 明朝"/>
          <w:szCs w:val="21"/>
        </w:rPr>
      </w:pPr>
      <w:r w:rsidRPr="00D015FA">
        <w:rPr>
          <w:rFonts w:ascii="ＭＳ 明朝" w:hAnsi="ＭＳ 明朝" w:hint="eastAsia"/>
          <w:szCs w:val="21"/>
        </w:rPr>
        <w:t>電話</w:t>
      </w:r>
    </w:p>
    <w:p w14:paraId="43B8C3A8" w14:textId="77777777" w:rsidR="00D015FA" w:rsidRDefault="00D015FA" w:rsidP="00D015FA">
      <w:pPr>
        <w:autoSpaceDE w:val="0"/>
        <w:autoSpaceDN w:val="0"/>
        <w:ind w:firstLineChars="1890" w:firstLine="476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98" w:tblpY="1047"/>
        <w:tblW w:w="94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317"/>
        <w:gridCol w:w="252"/>
        <w:gridCol w:w="2016"/>
        <w:gridCol w:w="1890"/>
        <w:gridCol w:w="2016"/>
      </w:tblGrid>
      <w:tr w:rsidR="00D015FA" w:rsidRPr="00D015FA" w14:paraId="6948E3BD" w14:textId="77777777">
        <w:trPr>
          <w:trHeight w:val="446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6EDAF" w14:textId="77777777" w:rsidR="00D015FA" w:rsidRPr="00D015FA" w:rsidRDefault="00D015FA" w:rsidP="00B34880">
            <w:pPr>
              <w:widowControl/>
              <w:ind w:left="282" w:hangingChars="100" w:hanging="282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8D">
              <w:rPr>
                <w:rFonts w:ascii="ＭＳ 明朝" w:hAnsi="ＭＳ 明朝" w:cs="ＭＳ Ｐゴシック" w:hint="eastAsia"/>
                <w:spacing w:val="10"/>
                <w:kern w:val="0"/>
                <w:sz w:val="22"/>
                <w:szCs w:val="22"/>
                <w:fitText w:val="1310" w:id="-959776512"/>
              </w:rPr>
              <w:t>１ 事業場</w:t>
            </w:r>
            <w:r w:rsidRPr="00C71F8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10" w:id="-959776512"/>
              </w:rPr>
              <w:t>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125B3">
              <w:rPr>
                <w:rFonts w:ascii="ＭＳ 明朝" w:hAnsi="ＭＳ 明朝" w:cs="ＭＳ Ｐゴシック" w:hint="eastAsia"/>
                <w:w w:val="78"/>
                <w:kern w:val="0"/>
                <w:sz w:val="22"/>
                <w:szCs w:val="22"/>
                <w:fitText w:val="1632" w:id="-959756800"/>
              </w:rPr>
              <w:t>(名称及び 所在地等</w:t>
            </w:r>
            <w:r w:rsidRPr="004125B3">
              <w:rPr>
                <w:rFonts w:ascii="ＭＳ 明朝" w:hAnsi="ＭＳ 明朝" w:cs="ＭＳ Ｐゴシック" w:hint="eastAsia"/>
                <w:spacing w:val="1"/>
                <w:w w:val="78"/>
                <w:kern w:val="0"/>
                <w:sz w:val="22"/>
                <w:szCs w:val="22"/>
                <w:fitText w:val="1632" w:id="-95975680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90A66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0AAE4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1EA008C1" w14:textId="77777777">
        <w:trPr>
          <w:trHeight w:val="42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5ADB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2595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AD80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14AC1C06" w14:textId="77777777">
        <w:trPr>
          <w:trHeight w:val="4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C9453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278B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CED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03619041" w14:textId="77777777">
        <w:trPr>
          <w:trHeight w:val="4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C6B5" w14:textId="77777777" w:rsidR="00D015FA" w:rsidRPr="00D015FA" w:rsidRDefault="00D015FA" w:rsidP="00B3488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71F8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10" w:id="-959772160"/>
              </w:rPr>
              <w:t>担当者連絡先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2CDE5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氏名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　　電話</w:t>
            </w:r>
          </w:p>
        </w:tc>
      </w:tr>
      <w:tr w:rsidR="00D015FA" w:rsidRPr="00D015FA" w14:paraId="5B20FA3A" w14:textId="77777777">
        <w:trPr>
          <w:trHeight w:val="46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BAB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77145">
              <w:rPr>
                <w:rFonts w:ascii="ＭＳ 明朝" w:hAnsi="ＭＳ 明朝" w:cs="ＭＳ Ｐゴシック" w:hint="eastAsia"/>
                <w:spacing w:val="5"/>
                <w:kern w:val="0"/>
                <w:sz w:val="22"/>
                <w:szCs w:val="22"/>
                <w:fitText w:val="786" w:id="-959776509"/>
              </w:rPr>
              <w:t>３</w:t>
            </w:r>
            <w:r w:rsidRP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786" w:id="-959776509"/>
              </w:rPr>
              <w:t xml:space="preserve"> 業種</w:t>
            </w:r>
            <w:r w:rsidRPr="004125B3">
              <w:rPr>
                <w:rFonts w:ascii="ＭＳ 明朝" w:hAnsi="ＭＳ 明朝" w:cs="ＭＳ Ｐゴシック" w:hint="eastAsia"/>
                <w:w w:val="71"/>
                <w:kern w:val="0"/>
                <w:sz w:val="16"/>
                <w:szCs w:val="16"/>
                <w:fitText w:val="1080" w:id="-959774464"/>
              </w:rPr>
              <w:t>(規則第13条第1項)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0C05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D015FA" w:rsidRPr="00D015FA" w14:paraId="00646441" w14:textId="77777777">
        <w:trPr>
          <w:trHeight w:val="376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57D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8D">
              <w:rPr>
                <w:rFonts w:ascii="ＭＳ 明朝" w:hAnsi="ＭＳ 明朝" w:cs="ＭＳ Ｐゴシック" w:hint="eastAsia"/>
                <w:spacing w:val="13"/>
                <w:kern w:val="0"/>
                <w:sz w:val="22"/>
                <w:szCs w:val="22"/>
                <w:fitText w:val="1834" w:id="-959776507"/>
              </w:rPr>
              <w:t>４ 工事予定期</w:t>
            </w:r>
            <w:r w:rsidRPr="00C71F8D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834" w:id="-959776507"/>
              </w:rPr>
              <w:t>間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B11D" w14:textId="77777777" w:rsidR="00D015FA" w:rsidRPr="00D015FA" w:rsidRDefault="00D015FA" w:rsidP="00482B47">
            <w:pPr>
              <w:widowControl/>
              <w:ind w:firstLineChars="200" w:firstLine="52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年　 月　 日　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82B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D015FA" w:rsidRPr="00D015FA" w14:paraId="2DDD5D76" w14:textId="77777777">
        <w:trPr>
          <w:trHeight w:val="363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6C65D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B2D4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時　　～　　　時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77E5E7A3" w14:textId="77777777">
        <w:trPr>
          <w:trHeight w:val="359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47AB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 工事施工者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2FC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</w:tr>
      <w:tr w:rsidR="00D015FA" w:rsidRPr="00D015FA" w14:paraId="06B83FDA" w14:textId="77777777">
        <w:trPr>
          <w:trHeight w:val="347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0F7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1B2C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（　　　　　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11744517" w14:textId="77777777">
        <w:trPr>
          <w:trHeight w:val="335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20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D8F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電話番号　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（　　　　　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1A0E0AD9" w14:textId="77777777">
        <w:trPr>
          <w:trHeight w:val="55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302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 工事種別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868F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□新築　□増築　□用途変更（業種）□その他（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586AA560" w14:textId="77777777">
        <w:trPr>
          <w:trHeight w:val="326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D3B7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 所有形態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E5C0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建物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AE185" w14:textId="77777777" w:rsidR="00D015FA" w:rsidRPr="00D015FA" w:rsidRDefault="00D015FA" w:rsidP="00B34880">
            <w:pPr>
              <w:widowControl/>
              <w:ind w:rightChars="-139" w:right="-35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□自社所有　　□借工場</w:t>
            </w:r>
            <w:r w:rsidR="00C71A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D015FA" w:rsidRPr="00D015FA" w14:paraId="49542D3A" w14:textId="77777777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729AC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5E23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土地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63676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□自社所有　　□借地</w:t>
            </w:r>
          </w:p>
        </w:tc>
      </w:tr>
      <w:tr w:rsidR="00D015FA" w:rsidRPr="00D015FA" w14:paraId="4EDA9740" w14:textId="77777777">
        <w:trPr>
          <w:trHeight w:val="294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D42D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 土地・建物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8E79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当該部分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A6C8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新設部分（㎡）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ECA5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既設部分（㎡）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534D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合計（㎡）</w:t>
            </w:r>
          </w:p>
        </w:tc>
      </w:tr>
      <w:tr w:rsidR="00D015FA" w:rsidRPr="00D015FA" w14:paraId="65DE731B" w14:textId="77777777">
        <w:trPr>
          <w:trHeight w:val="398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49D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A3E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DD36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49F8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7167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3A3B1C13" w14:textId="77777777">
        <w:trPr>
          <w:trHeight w:val="496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03F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27C4" w14:textId="77777777" w:rsidR="00D015FA" w:rsidRDefault="00D015FA" w:rsidP="00B3488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建物面積</w:t>
            </w:r>
          </w:p>
          <w:p w14:paraId="61E283F6" w14:textId="77777777" w:rsidR="00D015FA" w:rsidRPr="00D015FA" w:rsidRDefault="00D015FA" w:rsidP="00B3488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(建築面積)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54A6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4DCE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A817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009F6C06" w14:textId="77777777">
        <w:trPr>
          <w:trHeight w:val="276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4B5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D90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駐車場面積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C100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0694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239F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4E1189CD" w14:textId="77777777">
        <w:trPr>
          <w:trHeight w:val="387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CCF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2EF7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9238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5C0A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C279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0C3B2DC5" w14:textId="77777777">
        <w:trPr>
          <w:trHeight w:val="263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624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16D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8EB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ＳＲ</w:t>
            </w:r>
            <w:r w:rsidR="00C71F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Ｃ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□ＲＣ □Ｓ □その他（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55579AE2" w14:textId="77777777" w:rsidR="00E137C5" w:rsidRDefault="00D015FA" w:rsidP="006322FE">
      <w:pPr>
        <w:autoSpaceDE w:val="0"/>
        <w:autoSpaceDN w:val="0"/>
        <w:ind w:firstLineChars="100" w:firstLine="252"/>
        <w:rPr>
          <w:rFonts w:ascii="ＭＳ 明朝" w:hAnsi="ＭＳ 明朝"/>
          <w:szCs w:val="21"/>
        </w:rPr>
      </w:pPr>
      <w:r w:rsidRPr="00D015FA">
        <w:rPr>
          <w:rFonts w:ascii="ＭＳ 明朝" w:hAnsi="ＭＳ 明朝" w:hint="eastAsia"/>
          <w:szCs w:val="21"/>
        </w:rPr>
        <w:t>春日井市生活環境の保全に関する条例第４０条第１項の規定により、次のとおり協議します。</w:t>
      </w:r>
    </w:p>
    <w:p w14:paraId="1CDDB269" w14:textId="77777777" w:rsidR="00D015FA" w:rsidRDefault="00D015FA" w:rsidP="00D015FA">
      <w:pPr>
        <w:autoSpaceDE w:val="0"/>
        <w:autoSpaceDN w:val="0"/>
        <w:spacing w:line="240" w:lineRule="exact"/>
        <w:ind w:firstLineChars="100" w:firstLine="252"/>
        <w:jc w:val="distribute"/>
        <w:rPr>
          <w:rFonts w:ascii="ＭＳ 明朝" w:hAnsi="ＭＳ 明朝"/>
          <w:szCs w:val="21"/>
        </w:rPr>
      </w:pPr>
      <w:r w:rsidRPr="00D015F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       </w:t>
      </w:r>
    </w:p>
    <w:p w14:paraId="0012259D" w14:textId="77777777" w:rsidR="00D015FA" w:rsidRPr="00D015FA" w:rsidRDefault="00D015FA" w:rsidP="00D015FA">
      <w:pPr>
        <w:autoSpaceDE w:val="0"/>
        <w:autoSpaceDN w:val="0"/>
        <w:spacing w:line="240" w:lineRule="exact"/>
        <w:ind w:firstLineChars="650" w:firstLine="1638"/>
        <w:rPr>
          <w:rFonts w:ascii="ＭＳ 明朝" w:hAnsi="ＭＳ 明朝"/>
          <w:szCs w:val="21"/>
          <w:u w:val="single"/>
        </w:rPr>
      </w:pPr>
      <w:r w:rsidRPr="00D015FA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015FA">
        <w:rPr>
          <w:rFonts w:ascii="ＭＳ 明朝" w:hAnsi="ＭＳ 明朝" w:hint="eastAsia"/>
          <w:szCs w:val="21"/>
          <w:u w:val="single"/>
        </w:rPr>
        <w:t xml:space="preserve">来庁者：　　　　</w:t>
      </w:r>
      <w:r>
        <w:rPr>
          <w:rFonts w:ascii="ＭＳ 明朝" w:hAnsi="ＭＳ 明朝" w:hint="eastAsia"/>
          <w:szCs w:val="21"/>
          <w:u w:val="single"/>
        </w:rPr>
        <w:t xml:space="preserve">            </w:t>
      </w:r>
      <w:r w:rsidRPr="00D015FA">
        <w:rPr>
          <w:rFonts w:ascii="ＭＳ 明朝" w:hAnsi="ＭＳ 明朝" w:hint="eastAsia"/>
          <w:szCs w:val="21"/>
          <w:u w:val="single"/>
        </w:rPr>
        <w:t>電話（　　　　）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015FA">
        <w:rPr>
          <w:rFonts w:ascii="ＭＳ 明朝" w:hAnsi="ＭＳ 明朝" w:hint="eastAsia"/>
          <w:szCs w:val="21"/>
          <w:u w:val="single"/>
        </w:rPr>
        <w:t xml:space="preserve">　　－</w:t>
      </w:r>
      <w:r>
        <w:rPr>
          <w:rFonts w:ascii="ＭＳ 明朝" w:hAnsi="ＭＳ 明朝" w:hint="eastAsia"/>
          <w:szCs w:val="21"/>
          <w:u w:val="single"/>
        </w:rPr>
        <w:t xml:space="preserve">          </w:t>
      </w:r>
    </w:p>
    <w:p w14:paraId="5339A5BE" w14:textId="77777777" w:rsidR="005E283F" w:rsidRDefault="005E283F" w:rsidP="0074668F">
      <w:pPr>
        <w:autoSpaceDE w:val="0"/>
        <w:autoSpaceDN w:val="0"/>
        <w:spacing w:line="240" w:lineRule="exact"/>
        <w:ind w:firstLineChars="100" w:firstLine="252"/>
        <w:rPr>
          <w:rFonts w:ascii="ＭＳ 明朝" w:hAnsi="ＭＳ 明朝"/>
          <w:szCs w:val="21"/>
        </w:rPr>
      </w:pPr>
    </w:p>
    <w:p w14:paraId="65983C38" w14:textId="77777777" w:rsidR="00D015FA" w:rsidRDefault="00D015FA" w:rsidP="0074668F">
      <w:pPr>
        <w:autoSpaceDE w:val="0"/>
        <w:autoSpaceDN w:val="0"/>
        <w:spacing w:line="240" w:lineRule="exact"/>
        <w:ind w:firstLineChars="100" w:firstLine="252"/>
        <w:rPr>
          <w:rFonts w:ascii="ＭＳ 明朝" w:hAnsi="ＭＳ 明朝"/>
          <w:szCs w:val="21"/>
        </w:rPr>
      </w:pPr>
    </w:p>
    <w:tbl>
      <w:tblPr>
        <w:tblW w:w="4773" w:type="pct"/>
        <w:tblInd w:w="2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1366"/>
        <w:gridCol w:w="6047"/>
      </w:tblGrid>
      <w:tr w:rsidR="00B443F8" w:rsidRPr="00D015FA" w14:paraId="1B153A0C" w14:textId="77777777">
        <w:trPr>
          <w:trHeight w:val="443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21CA" w14:textId="77777777" w:rsidR="00B443F8" w:rsidRPr="00D015FA" w:rsidRDefault="00B443F8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 駐車場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F603" w14:textId="77777777" w:rsidR="00B443F8" w:rsidRDefault="00B443F8" w:rsidP="0026736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駐車台数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敷地内　　台(内訳　普通車　台、大型車　台)</w:t>
            </w:r>
          </w:p>
          <w:p w14:paraId="27F98A56" w14:textId="77777777" w:rsidR="00B443F8" w:rsidRDefault="00B443F8" w:rsidP="00B443F8">
            <w:pPr>
              <w:widowControl/>
              <w:spacing w:line="300" w:lineRule="exact"/>
              <w:ind w:leftChars="520" w:left="131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敷地外　　台　　　　　　　　　　　　　　　　　　　　　　　　　　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台</w:t>
            </w:r>
          </w:p>
          <w:p w14:paraId="2B3CD664" w14:textId="77777777" w:rsidR="00B443F8" w:rsidRDefault="00B443F8" w:rsidP="00B443F8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利用時間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：□</w:t>
            </w:r>
            <w:r w:rsidRPr="00B443F8">
              <w:rPr>
                <w:rFonts w:ascii="ＭＳ 明朝" w:hAnsi="ＭＳ 明朝" w:cs="ＭＳ Ｐゴシック" w:hint="eastAsia"/>
                <w:w w:val="59"/>
                <w:kern w:val="0"/>
                <w:sz w:val="22"/>
                <w:szCs w:val="22"/>
                <w:fitText w:val="262" w:id="-916261120"/>
              </w:rPr>
              <w:t>２４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時間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　　時　　分　～　　時　　分</w:t>
            </w:r>
          </w:p>
          <w:p w14:paraId="57F9894D" w14:textId="77777777" w:rsidR="00B443F8" w:rsidRPr="00267367" w:rsidRDefault="00B443F8" w:rsidP="00B443F8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利用者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：□契約者　□従業員　　□来客者　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□不特定</w:t>
            </w:r>
          </w:p>
        </w:tc>
      </w:tr>
      <w:tr w:rsidR="00D015FA" w:rsidRPr="00D015FA" w14:paraId="0AC1A816" w14:textId="77777777">
        <w:trPr>
          <w:trHeight w:val="758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0A77E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64B0A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駐車場内での対策</w:t>
            </w:r>
          </w:p>
        </w:tc>
        <w:tc>
          <w:tcPr>
            <w:tcW w:w="3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9964D" w14:textId="77777777" w:rsidR="00FE2B55" w:rsidRDefault="00D015FA" w:rsidP="00D015FA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アイドリングストップに関する看板等</w:t>
            </w:r>
          </w:p>
          <w:p w14:paraId="3687CF61" w14:textId="77777777" w:rsidR="00377145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□有（</w:t>
            </w:r>
            <w:r w:rsid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E2B5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132B9A0D" w14:textId="77777777" w:rsidR="00D015FA" w:rsidRPr="00D015FA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□無　</w:t>
            </w:r>
          </w:p>
        </w:tc>
      </w:tr>
      <w:tr w:rsidR="00D015FA" w:rsidRPr="00D015FA" w14:paraId="281275F9" w14:textId="77777777">
        <w:trPr>
          <w:trHeight w:val="640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A12C8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F64BE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87795" w14:textId="77777777" w:rsidR="00FE2B55" w:rsidRDefault="00D015FA" w:rsidP="00B12718">
            <w:pPr>
              <w:widowControl/>
              <w:spacing w:line="32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その他（騒音・振動</w:t>
            </w:r>
            <w:r w:rsidR="00B12718"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  <w:r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）対策</w:t>
            </w:r>
          </w:p>
          <w:p w14:paraId="31B06F90" w14:textId="77777777" w:rsidR="00FE2B55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□有（</w:t>
            </w:r>
            <w:r w:rsid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E2B5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58B4B862" w14:textId="77777777" w:rsidR="00D015FA" w:rsidRPr="00D015FA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</w:tr>
      <w:tr w:rsidR="00D015FA" w:rsidRPr="00D015FA" w14:paraId="5350D60E" w14:textId="77777777">
        <w:trPr>
          <w:trHeight w:val="94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9A49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 保有車両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FD1A3" w14:textId="77777777" w:rsid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</w:t>
            </w:r>
            <w:r w:rsidRPr="004125B3">
              <w:rPr>
                <w:rFonts w:ascii="ＭＳ 明朝" w:hAnsi="ＭＳ 明朝" w:cs="ＭＳ Ｐゴシック" w:hint="eastAsia"/>
                <w:w w:val="88"/>
                <w:kern w:val="0"/>
                <w:sz w:val="22"/>
                <w:szCs w:val="22"/>
                <w:fitText w:val="6426" w:id="-959773437"/>
              </w:rPr>
              <w:t>（　　台（内訳　普通車　　台、大型車　　台）　うち低公害車　　台</w:t>
            </w:r>
            <w:r w:rsidRPr="004125B3">
              <w:rPr>
                <w:rFonts w:ascii="ＭＳ 明朝" w:hAnsi="ＭＳ 明朝" w:cs="ＭＳ Ｐゴシック" w:hint="eastAsia"/>
                <w:spacing w:val="18"/>
                <w:w w:val="88"/>
                <w:kern w:val="0"/>
                <w:sz w:val="22"/>
                <w:szCs w:val="22"/>
                <w:fitText w:val="6426" w:id="-959773437"/>
              </w:rPr>
              <w:t>）</w:t>
            </w:r>
          </w:p>
          <w:p w14:paraId="1E7A425E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</w:tr>
      <w:tr w:rsidR="00D015FA" w:rsidRPr="00D015FA" w14:paraId="77CB1F9A" w14:textId="77777777">
        <w:trPr>
          <w:trHeight w:val="68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C2FB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 駐輪場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0699" w14:textId="77777777" w:rsidR="00D015FA" w:rsidRPr="00D015FA" w:rsidRDefault="0034272B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□有（　　　　　台・　　　　　　㎡）　　</w:t>
            </w:r>
            <w:r w:rsidR="00D015FA"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</w:tr>
      <w:tr w:rsidR="00D015FA" w:rsidRPr="00D015FA" w14:paraId="32487C85" w14:textId="77777777">
        <w:trPr>
          <w:trHeight w:val="68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593F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 植裁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9AED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中・高木（植栽時に２ｍ以上のもの）　　　　　本</w:t>
            </w:r>
          </w:p>
        </w:tc>
      </w:tr>
      <w:tr w:rsidR="005E6A7A" w:rsidRPr="00D015FA" w14:paraId="79C587B6" w14:textId="77777777">
        <w:trPr>
          <w:trHeight w:val="1483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CF10" w14:textId="77777777" w:rsidR="005E6A7A" w:rsidRPr="00D015FA" w:rsidRDefault="005E6A7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13 </w:t>
            </w:r>
            <w:r w:rsidRPr="005E6A7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10" w:id="-916260864"/>
              </w:rPr>
              <w:t>環境保全対策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D5CFF" w14:textId="77777777" w:rsidR="00B12718" w:rsidRPr="00D015FA" w:rsidRDefault="00B12718" w:rsidP="001C5A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134E3" w:rsidRPr="00D015FA" w14:paraId="3F8CF866" w14:textId="77777777">
        <w:trPr>
          <w:trHeight w:val="530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45298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14 添付図書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16644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①　</w:t>
            </w:r>
            <w:r w:rsidRP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事業概要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(別紙２)</w:t>
            </w:r>
          </w:p>
        </w:tc>
      </w:tr>
      <w:tr w:rsidR="00C134E3" w:rsidRPr="00D015FA" w14:paraId="06C9E755" w14:textId="77777777">
        <w:trPr>
          <w:trHeight w:val="45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2235A7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FDEB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　付近見取図</w:t>
            </w:r>
          </w:p>
        </w:tc>
      </w:tr>
      <w:tr w:rsidR="00C134E3" w:rsidRPr="00D015FA" w14:paraId="46FC5B8F" w14:textId="77777777">
        <w:trPr>
          <w:trHeight w:val="450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ABC5BE2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A2D2" w14:textId="77777777" w:rsidR="00C134E3" w:rsidRPr="00C134E3" w:rsidRDefault="00C134E3" w:rsidP="00C134E3">
            <w:pPr>
              <w:widowControl/>
              <w:ind w:left="524" w:hangingChars="200" w:hanging="52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　敷地平面図（主要設置機械の配置図）</w:t>
            </w:r>
          </w:p>
        </w:tc>
      </w:tr>
      <w:tr w:rsidR="00C134E3" w:rsidRPr="00D015FA" w14:paraId="4E793098" w14:textId="77777777">
        <w:trPr>
          <w:trHeight w:val="431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514DCC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26492" w14:textId="77777777" w:rsidR="00C134E3" w:rsidRPr="00D015FA" w:rsidRDefault="00C134E3" w:rsidP="00C134E3">
            <w:pPr>
              <w:widowControl/>
              <w:ind w:left="524" w:hangingChars="200" w:hanging="52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④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建築物の平面図（主要設置機械の配置図）</w:t>
            </w:r>
          </w:p>
        </w:tc>
      </w:tr>
      <w:tr w:rsidR="00C134E3" w:rsidRPr="00D015FA" w14:paraId="7C08B320" w14:textId="77777777">
        <w:trPr>
          <w:trHeight w:val="28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A254B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55B34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⑤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建築物の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立面図</w:t>
            </w:r>
          </w:p>
        </w:tc>
      </w:tr>
      <w:tr w:rsidR="00C134E3" w:rsidRPr="00D015FA" w14:paraId="5B871472" w14:textId="77777777">
        <w:trPr>
          <w:trHeight w:val="28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CCDFA3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C6AB8" w14:textId="77777777" w:rsidR="00C134E3" w:rsidRPr="00D015FA" w:rsidRDefault="00C134E3" w:rsidP="00C134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⑥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矩</w:t>
            </w:r>
            <w:r w:rsidR="006D02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図</w:t>
            </w:r>
          </w:p>
        </w:tc>
      </w:tr>
      <w:tr w:rsidR="00C134E3" w:rsidRPr="00D015FA" w14:paraId="6509ED1A" w14:textId="77777777">
        <w:trPr>
          <w:trHeight w:val="28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284023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1800A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⑦　</w:t>
            </w:r>
            <w:r w:rsidR="00AD26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給水・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排水</w:t>
            </w:r>
            <w:r w:rsidR="00AD26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・雨水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経路及び排水口位置図</w:t>
            </w:r>
          </w:p>
        </w:tc>
      </w:tr>
      <w:tr w:rsidR="00C134E3" w:rsidRPr="00D015FA" w14:paraId="3A6081FB" w14:textId="77777777">
        <w:trPr>
          <w:trHeight w:val="22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D9E6D2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8E11A" w14:textId="77777777" w:rsidR="00C134E3" w:rsidRPr="00D015FA" w:rsidRDefault="00AD26CF" w:rsidP="00AD26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⑧　給水</w:t>
            </w:r>
            <w:r w:rsidR="00C134E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及び排水フロー図</w:t>
            </w:r>
          </w:p>
        </w:tc>
      </w:tr>
      <w:tr w:rsidR="00C134E3" w:rsidRPr="00D015FA" w14:paraId="31FB8070" w14:textId="77777777">
        <w:trPr>
          <w:trHeight w:val="22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67445D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676E1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⑨　主要設置機械の仕様書及び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図面</w:t>
            </w:r>
          </w:p>
        </w:tc>
      </w:tr>
      <w:tr w:rsidR="00C134E3" w:rsidRPr="00D015FA" w14:paraId="0C50871E" w14:textId="77777777">
        <w:trPr>
          <w:trHeight w:val="372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7B1558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E7D7A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⑩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その他市長が必要と認める図書</w:t>
            </w:r>
          </w:p>
        </w:tc>
      </w:tr>
      <w:tr w:rsidR="00D015FA" w:rsidRPr="00D015FA" w14:paraId="6D2A1073" w14:textId="77777777">
        <w:trPr>
          <w:trHeight w:val="457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3C8E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 備考</w:t>
            </w:r>
          </w:p>
        </w:tc>
        <w:tc>
          <w:tcPr>
            <w:tcW w:w="39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BEF8" w14:textId="77777777" w:rsidR="00D015FA" w:rsidRPr="00D015FA" w:rsidRDefault="00D015FA" w:rsidP="0037714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015FA" w:rsidRPr="00D015FA" w14:paraId="52B146C8" w14:textId="77777777">
        <w:trPr>
          <w:trHeight w:val="457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C40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C917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015FA" w:rsidRPr="00D015FA" w14:paraId="334A51E7" w14:textId="77777777">
        <w:trPr>
          <w:trHeight w:val="2100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45D0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0A0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534D459" w14:textId="77777777" w:rsidR="00D015FA" w:rsidRDefault="00D015FA" w:rsidP="006E2AE2">
      <w:pPr>
        <w:autoSpaceDE w:val="0"/>
        <w:autoSpaceDN w:val="0"/>
        <w:spacing w:line="120" w:lineRule="exact"/>
        <w:ind w:firstLineChars="100" w:firstLine="252"/>
        <w:rPr>
          <w:rFonts w:ascii="ＭＳ 明朝" w:hAnsi="ＭＳ 明朝"/>
          <w:szCs w:val="21"/>
        </w:rPr>
      </w:pPr>
    </w:p>
    <w:p w14:paraId="16C33479" w14:textId="77777777" w:rsidR="00D015FA" w:rsidRPr="009D76A6" w:rsidRDefault="00D015FA" w:rsidP="009D76A6">
      <w:pPr>
        <w:autoSpaceDE w:val="0"/>
        <w:autoSpaceDN w:val="0"/>
        <w:ind w:right="1008"/>
        <w:rPr>
          <w:sz w:val="24"/>
        </w:rPr>
      </w:pPr>
    </w:p>
    <w:sectPr w:rsidR="00D015FA" w:rsidRPr="009D76A6" w:rsidSect="00DF2636">
      <w:headerReference w:type="even" r:id="rId7"/>
      <w:footerReference w:type="even" r:id="rId8"/>
      <w:pgSz w:w="11906" w:h="16838" w:code="9"/>
      <w:pgMar w:top="454" w:right="1072" w:bottom="454" w:left="1134" w:header="720" w:footer="720" w:gutter="0"/>
      <w:pgNumType w:start="21"/>
      <w:cols w:space="720"/>
      <w:noEndnote/>
      <w:docGrid w:type="linesAndChars" w:linePitch="457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5E12A" w14:textId="77777777" w:rsidR="00FA76AD" w:rsidRDefault="00FA76AD">
      <w:r>
        <w:separator/>
      </w:r>
    </w:p>
  </w:endnote>
  <w:endnote w:type="continuationSeparator" w:id="0">
    <w:p w14:paraId="4B934B49" w14:textId="77777777" w:rsidR="00FA76AD" w:rsidRDefault="00FA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4981" w14:textId="77777777" w:rsidR="00080343" w:rsidRDefault="00080343" w:rsidP="00967A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2DB009" w14:textId="77777777" w:rsidR="00080343" w:rsidRDefault="00080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AA6FC" w14:textId="77777777" w:rsidR="00FA76AD" w:rsidRDefault="00FA76AD">
      <w:r>
        <w:separator/>
      </w:r>
    </w:p>
  </w:footnote>
  <w:footnote w:type="continuationSeparator" w:id="0">
    <w:p w14:paraId="15B2F819" w14:textId="77777777" w:rsidR="00FA76AD" w:rsidRDefault="00FA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6D8E9" w14:textId="77777777" w:rsidR="00B06B2A" w:rsidRDefault="00B06B2A" w:rsidP="0030134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5C270E" w14:textId="77777777" w:rsidR="00B06B2A" w:rsidRDefault="00B06B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6"/>
  <w:drawingGridVerticalSpacing w:val="45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6E7"/>
    <w:rsid w:val="00005602"/>
    <w:rsid w:val="000344C9"/>
    <w:rsid w:val="00055FD5"/>
    <w:rsid w:val="00080343"/>
    <w:rsid w:val="000B77C9"/>
    <w:rsid w:val="000D506E"/>
    <w:rsid w:val="00102C2D"/>
    <w:rsid w:val="001425A8"/>
    <w:rsid w:val="00176BC2"/>
    <w:rsid w:val="00190DAA"/>
    <w:rsid w:val="00193FBC"/>
    <w:rsid w:val="001C5A4F"/>
    <w:rsid w:val="002005AB"/>
    <w:rsid w:val="00206E7E"/>
    <w:rsid w:val="00237218"/>
    <w:rsid w:val="00265C00"/>
    <w:rsid w:val="002669DF"/>
    <w:rsid w:val="00267367"/>
    <w:rsid w:val="00271346"/>
    <w:rsid w:val="002845E2"/>
    <w:rsid w:val="002A3D0E"/>
    <w:rsid w:val="002B5ADF"/>
    <w:rsid w:val="002D413B"/>
    <w:rsid w:val="002D475B"/>
    <w:rsid w:val="002E01EA"/>
    <w:rsid w:val="002E5EBA"/>
    <w:rsid w:val="00301343"/>
    <w:rsid w:val="0034272B"/>
    <w:rsid w:val="00363E76"/>
    <w:rsid w:val="00364E36"/>
    <w:rsid w:val="00377145"/>
    <w:rsid w:val="003A164C"/>
    <w:rsid w:val="003A54E5"/>
    <w:rsid w:val="003A72E2"/>
    <w:rsid w:val="003B1793"/>
    <w:rsid w:val="003D328C"/>
    <w:rsid w:val="003E20DD"/>
    <w:rsid w:val="003F3B89"/>
    <w:rsid w:val="004015EB"/>
    <w:rsid w:val="004125B3"/>
    <w:rsid w:val="004133BA"/>
    <w:rsid w:val="004318C6"/>
    <w:rsid w:val="00435387"/>
    <w:rsid w:val="00461F47"/>
    <w:rsid w:val="00482B47"/>
    <w:rsid w:val="00483C7E"/>
    <w:rsid w:val="00497FC3"/>
    <w:rsid w:val="004B1C23"/>
    <w:rsid w:val="004C48F5"/>
    <w:rsid w:val="004F7015"/>
    <w:rsid w:val="005049C5"/>
    <w:rsid w:val="0051209C"/>
    <w:rsid w:val="00514D7A"/>
    <w:rsid w:val="005156F4"/>
    <w:rsid w:val="00527EEC"/>
    <w:rsid w:val="005456A0"/>
    <w:rsid w:val="0054773E"/>
    <w:rsid w:val="005739F5"/>
    <w:rsid w:val="005827D4"/>
    <w:rsid w:val="005A13C3"/>
    <w:rsid w:val="005C6871"/>
    <w:rsid w:val="005E283F"/>
    <w:rsid w:val="005E6A7A"/>
    <w:rsid w:val="005F5964"/>
    <w:rsid w:val="006322FE"/>
    <w:rsid w:val="00635D6E"/>
    <w:rsid w:val="006561D7"/>
    <w:rsid w:val="00674631"/>
    <w:rsid w:val="006803D5"/>
    <w:rsid w:val="00680D95"/>
    <w:rsid w:val="006B26E7"/>
    <w:rsid w:val="006D0213"/>
    <w:rsid w:val="006D4A86"/>
    <w:rsid w:val="006E2AE2"/>
    <w:rsid w:val="007026B9"/>
    <w:rsid w:val="00707DC7"/>
    <w:rsid w:val="00715C95"/>
    <w:rsid w:val="007415F3"/>
    <w:rsid w:val="00741CC3"/>
    <w:rsid w:val="007446DA"/>
    <w:rsid w:val="0074668F"/>
    <w:rsid w:val="00762883"/>
    <w:rsid w:val="00766E44"/>
    <w:rsid w:val="00796266"/>
    <w:rsid w:val="007B6C66"/>
    <w:rsid w:val="007C0F18"/>
    <w:rsid w:val="007D40A0"/>
    <w:rsid w:val="007E183D"/>
    <w:rsid w:val="008C7928"/>
    <w:rsid w:val="008D70AB"/>
    <w:rsid w:val="009406D7"/>
    <w:rsid w:val="00967AC2"/>
    <w:rsid w:val="00983A3F"/>
    <w:rsid w:val="009D1D90"/>
    <w:rsid w:val="009D76A6"/>
    <w:rsid w:val="00A245AE"/>
    <w:rsid w:val="00AD26CF"/>
    <w:rsid w:val="00AD7665"/>
    <w:rsid w:val="00AF19FD"/>
    <w:rsid w:val="00B06B2A"/>
    <w:rsid w:val="00B124F2"/>
    <w:rsid w:val="00B12718"/>
    <w:rsid w:val="00B270B3"/>
    <w:rsid w:val="00B34880"/>
    <w:rsid w:val="00B40110"/>
    <w:rsid w:val="00B443F8"/>
    <w:rsid w:val="00B64F21"/>
    <w:rsid w:val="00B65F27"/>
    <w:rsid w:val="00B7670C"/>
    <w:rsid w:val="00BA60CA"/>
    <w:rsid w:val="00BC2D22"/>
    <w:rsid w:val="00BE7013"/>
    <w:rsid w:val="00C04BB3"/>
    <w:rsid w:val="00C060D0"/>
    <w:rsid w:val="00C134E3"/>
    <w:rsid w:val="00C3374F"/>
    <w:rsid w:val="00C438D0"/>
    <w:rsid w:val="00C53FDA"/>
    <w:rsid w:val="00C71AD6"/>
    <w:rsid w:val="00C71F8D"/>
    <w:rsid w:val="00C81564"/>
    <w:rsid w:val="00CA1423"/>
    <w:rsid w:val="00CA2272"/>
    <w:rsid w:val="00CD16C0"/>
    <w:rsid w:val="00D015FA"/>
    <w:rsid w:val="00D14C26"/>
    <w:rsid w:val="00DF2636"/>
    <w:rsid w:val="00E0253B"/>
    <w:rsid w:val="00E137C5"/>
    <w:rsid w:val="00E56D85"/>
    <w:rsid w:val="00E6701C"/>
    <w:rsid w:val="00E84BCF"/>
    <w:rsid w:val="00EB4534"/>
    <w:rsid w:val="00F43B31"/>
    <w:rsid w:val="00F61E68"/>
    <w:rsid w:val="00F64AA7"/>
    <w:rsid w:val="00F71388"/>
    <w:rsid w:val="00F80BE8"/>
    <w:rsid w:val="00FA631B"/>
    <w:rsid w:val="00FA76AD"/>
    <w:rsid w:val="00FB1A10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83793"/>
  <w15:chartTrackingRefBased/>
  <w15:docId w15:val="{D2ACB318-9E5E-48B4-84FC-77AA96C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0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FD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6"/>
      <w:szCs w:val="26"/>
    </w:rPr>
  </w:style>
  <w:style w:type="paragraph" w:styleId="a4">
    <w:name w:val="Balloon Text"/>
    <w:basedOn w:val="a"/>
    <w:semiHidden/>
    <w:rsid w:val="00FA631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803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80343"/>
  </w:style>
  <w:style w:type="table" w:styleId="a7">
    <w:name w:val="Table Grid"/>
    <w:basedOn w:val="a1"/>
    <w:rsid w:val="00A24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80B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 様式第一（第一条第三項関係）</vt:lpstr>
    </vt:vector>
  </TitlesOfParts>
  <Company>愛知県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第5号様式（第13条関係）</dc:title>
  <dc:subject/>
  <dc:creator>嘉津山</dc:creator>
  <cp:keywords/>
  <dc:description/>
  <cp:lastModifiedBy>21T196</cp:lastModifiedBy>
  <cp:revision>4</cp:revision>
  <cp:lastPrinted>2016-05-19T06:32:00Z</cp:lastPrinted>
  <dcterms:created xsi:type="dcterms:W3CDTF">2021-03-23T03:57:00Z</dcterms:created>
  <dcterms:modified xsi:type="dcterms:W3CDTF">2021-03-23T06:25:00Z</dcterms:modified>
</cp:coreProperties>
</file>