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7A85" w14:textId="405BD820" w:rsidR="001C40AC" w:rsidRPr="001C40AC" w:rsidRDefault="006C0934" w:rsidP="001C40AC">
      <w:pPr>
        <w:jc w:val="center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67D1A4" wp14:editId="0FE230FC">
                <wp:simplePos x="0" y="0"/>
                <wp:positionH relativeFrom="column">
                  <wp:posOffset>4937760</wp:posOffset>
                </wp:positionH>
                <wp:positionV relativeFrom="paragraph">
                  <wp:posOffset>385445</wp:posOffset>
                </wp:positionV>
                <wp:extent cx="1543050" cy="371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ACAB" w14:textId="77777777" w:rsidR="006C0934" w:rsidRPr="006C0934" w:rsidRDefault="00407636" w:rsidP="006C093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</w:rPr>
                              <w:t>※認定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</w:rPr>
                              <w:t>申請時</w:t>
                            </w:r>
                            <w:r w:rsidR="006C0934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D1A4" id="正方形/長方形 9" o:spid="_x0000_s1026" style="position:absolute;left:0;text-align:left;margin-left:388.8pt;margin-top:30.35pt;width:121.5pt;height:29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" fillcolor="white [3212]" strokecolor="black [3213]" strokeweight="1.5pt">
                <v:stroke dashstyle="1 1"/>
                <v:textbox>
                  <w:txbxContent>
                    <w:p w14:paraId="2102ACAB" w14:textId="77777777" w:rsidR="006C0934" w:rsidRPr="006C0934" w:rsidRDefault="00407636" w:rsidP="006C0934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</w:rPr>
                        <w:t>※認定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</w:rPr>
                        <w:t>申請時</w:t>
                      </w:r>
                      <w:r w:rsidR="006C0934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  <w:r w:rsidR="003B0624">
        <w:rPr>
          <w:rFonts w:ascii="HGｺﾞｼｯｸE" w:eastAsia="HGｺﾞｼｯｸE" w:hAnsi="HGｺﾞｼｯｸE" w:hint="eastAsia"/>
          <w:kern w:val="0"/>
          <w:sz w:val="28"/>
        </w:rPr>
        <w:t>商店街地域交流促進事業</w:t>
      </w:r>
      <w:r w:rsidR="003060BD">
        <w:rPr>
          <w:rFonts w:ascii="HGｺﾞｼｯｸE" w:eastAsia="HGｺﾞｼｯｸE" w:hAnsi="HGｺﾞｼｯｸE" w:hint="eastAsia"/>
          <w:sz w:val="28"/>
        </w:rPr>
        <w:t>計画書</w:t>
      </w:r>
    </w:p>
    <w:tbl>
      <w:tblPr>
        <w:tblW w:w="19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1460"/>
        <w:gridCol w:w="4394"/>
        <w:gridCol w:w="950"/>
        <w:gridCol w:w="610"/>
        <w:gridCol w:w="2650"/>
        <w:gridCol w:w="9355"/>
      </w:tblGrid>
      <w:tr w:rsidR="00AA00D5" w:rsidRPr="003216DE" w14:paraId="28ECF8B1" w14:textId="77777777" w:rsidTr="00CA42F2">
        <w:trPr>
          <w:gridAfter w:val="1"/>
          <w:wAfter w:w="9355" w:type="dxa"/>
          <w:trHeight w:val="410"/>
        </w:trPr>
        <w:tc>
          <w:tcPr>
            <w:tcW w:w="1030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6223235" w14:textId="77777777" w:rsidR="00AA00D5" w:rsidRPr="00722A01" w:rsidRDefault="00C1255B" w:rsidP="00AB488F">
            <w:pPr>
              <w:widowControl/>
              <w:spacing w:line="360" w:lineRule="auto"/>
              <w:ind w:firstLineChars="50" w:firstLine="120"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１．</w:t>
            </w:r>
            <w:r w:rsidR="00AA00D5" w:rsidRPr="00722A01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申請団体の概要</w:t>
            </w:r>
          </w:p>
        </w:tc>
      </w:tr>
      <w:tr w:rsidR="00CA42F2" w:rsidRPr="003216DE" w14:paraId="063507BD" w14:textId="77777777" w:rsidTr="00CA42F2">
        <w:trPr>
          <w:gridAfter w:val="1"/>
          <w:wAfter w:w="9355" w:type="dxa"/>
          <w:trHeight w:val="71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52F" w14:textId="77777777" w:rsidR="00CA42F2" w:rsidRPr="003216DE" w:rsidRDefault="00CA42F2" w:rsidP="001C40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062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5"/>
                <w:kern w:val="0"/>
                <w:sz w:val="22"/>
                <w:fitText w:val="1320" w:id="621978880"/>
              </w:rPr>
              <w:t>団体</w:t>
            </w:r>
            <w:r w:rsidRPr="003B0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320" w:id="621978880"/>
              </w:rPr>
              <w:t>名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F78" w14:textId="77777777" w:rsidR="00CA42F2" w:rsidRPr="003216DE" w:rsidRDefault="00CA42F2" w:rsidP="001C40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CECE" w14:textId="77777777" w:rsidR="00CA42F2" w:rsidRPr="003216DE" w:rsidRDefault="00CA42F2" w:rsidP="001C40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8D7102" w14:textId="77777777" w:rsidR="00CA42F2" w:rsidRPr="003216DE" w:rsidRDefault="00CA42F2" w:rsidP="00FB39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A42F2" w:rsidRPr="003216DE" w14:paraId="4BF31CAF" w14:textId="77777777" w:rsidTr="009F007B">
        <w:trPr>
          <w:gridAfter w:val="1"/>
          <w:wAfter w:w="9355" w:type="dxa"/>
          <w:trHeight w:val="456"/>
        </w:trPr>
        <w:tc>
          <w:tcPr>
            <w:tcW w:w="10305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767F01" w14:textId="77777777" w:rsidR="00CA42F2" w:rsidRPr="00222DFA" w:rsidRDefault="00CA42F2" w:rsidP="000555E7">
            <w:pPr>
              <w:spacing w:line="276" w:lineRule="auto"/>
              <w:rPr>
                <w:rFonts w:ascii="HGｺﾞｼｯｸE" w:eastAsia="HGｺﾞｼｯｸE" w:hAnsi="HGｺﾞｼｯｸE"/>
                <w:sz w:val="22"/>
              </w:rPr>
            </w:pPr>
            <w:r w:rsidRPr="00222DFA">
              <w:rPr>
                <w:rFonts w:ascii="HGｺﾞｼｯｸE" w:eastAsia="HGｺﾞｼｯｸE" w:hAnsi="HGｺﾞｼｯｸE" w:hint="eastAsia"/>
                <w:sz w:val="24"/>
              </w:rPr>
              <w:t>地域の特性や現状・課題など</w:t>
            </w:r>
            <w:r>
              <w:rPr>
                <w:rFonts w:ascii="HGｺﾞｼｯｸE" w:eastAsia="HGｺﾞｼｯｸE" w:hAnsi="HGｺﾞｼｯｸE" w:hint="eastAsia"/>
                <w:sz w:val="24"/>
              </w:rPr>
              <w:t xml:space="preserve">　</w:t>
            </w:r>
          </w:p>
        </w:tc>
      </w:tr>
      <w:tr w:rsidR="00CA42F2" w:rsidRPr="003216DE" w14:paraId="14D4C70D" w14:textId="77777777" w:rsidTr="000555E7">
        <w:trPr>
          <w:trHeight w:val="376"/>
        </w:trPr>
        <w:tc>
          <w:tcPr>
            <w:tcW w:w="24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8A03ED0" w14:textId="77777777" w:rsidR="00CA42F2" w:rsidRPr="00722A01" w:rsidRDefault="00CA42F2" w:rsidP="00CA42F2">
            <w:pPr>
              <w:spacing w:line="360" w:lineRule="auto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969837" w14:textId="77777777" w:rsidR="00CA42F2" w:rsidRPr="00903B06" w:rsidRDefault="00903B06" w:rsidP="00CA42F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１．</w:t>
            </w:r>
            <w:r w:rsidR="00CA42F2">
              <w:rPr>
                <w:rFonts w:ascii="HGｺﾞｼｯｸM" w:eastAsia="HGｺﾞｼｯｸM" w:hAnsi="ＭＳ 明朝" w:hint="eastAsia"/>
                <w:sz w:val="22"/>
              </w:rPr>
              <w:t>地域の特性や現状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※「特徴」「周辺地域の概況」「来街者の概況」などを記載してください。</w:t>
            </w:r>
          </w:p>
        </w:tc>
        <w:tc>
          <w:tcPr>
            <w:tcW w:w="9355" w:type="dxa"/>
            <w:vMerge w:val="restart"/>
          </w:tcPr>
          <w:p w14:paraId="1A5A49FA" w14:textId="77777777" w:rsidR="00CA42F2" w:rsidRPr="00722A01" w:rsidRDefault="00CA42F2" w:rsidP="000D172B">
            <w:pPr>
              <w:spacing w:line="360" w:lineRule="auto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CA42F2" w:rsidRPr="003216DE" w14:paraId="1929AFB8" w14:textId="77777777" w:rsidTr="009D7B3F">
        <w:trPr>
          <w:trHeight w:val="2378"/>
        </w:trPr>
        <w:tc>
          <w:tcPr>
            <w:tcW w:w="24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1E4FF49" w14:textId="77777777" w:rsidR="00CA42F2" w:rsidRPr="00722A01" w:rsidRDefault="00CA42F2" w:rsidP="00CA42F2">
            <w:pPr>
              <w:spacing w:line="360" w:lineRule="auto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226AE4" w14:textId="77777777" w:rsidR="000555E7" w:rsidRPr="000555E7" w:rsidRDefault="000555E7" w:rsidP="00632590">
            <w:pPr>
              <w:ind w:left="110" w:hangingChars="50" w:hanging="110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9355" w:type="dxa"/>
            <w:vMerge/>
          </w:tcPr>
          <w:p w14:paraId="086B585D" w14:textId="77777777" w:rsidR="00CA42F2" w:rsidRPr="00722A01" w:rsidRDefault="00CA42F2" w:rsidP="000D172B">
            <w:pPr>
              <w:spacing w:line="360" w:lineRule="auto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CA42F2" w:rsidRPr="003216DE" w14:paraId="75E42369" w14:textId="77777777" w:rsidTr="000555E7">
        <w:trPr>
          <w:gridAfter w:val="1"/>
          <w:wAfter w:w="9355" w:type="dxa"/>
          <w:trHeight w:val="420"/>
        </w:trPr>
        <w:tc>
          <w:tcPr>
            <w:tcW w:w="24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F46E7B4" w14:textId="77777777" w:rsidR="00CA42F2" w:rsidRPr="00DC23EF" w:rsidRDefault="00CA42F2" w:rsidP="00CA42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33D7A2" w14:textId="77777777" w:rsidR="00CA42F2" w:rsidRPr="00CA42F2" w:rsidRDefault="00903B06" w:rsidP="00551311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２．</w:t>
            </w:r>
            <w:r w:rsidR="00CA42F2" w:rsidRPr="00CA42F2">
              <w:rPr>
                <w:rFonts w:ascii="HGｺﾞｼｯｸM" w:eastAsia="HGｺﾞｼｯｸM" w:hAnsi="ＭＳ 明朝" w:hint="eastAsia"/>
                <w:sz w:val="22"/>
              </w:rPr>
              <w:t>申請団体の抱える課題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 w:rsidR="00551311">
              <w:rPr>
                <w:rFonts w:ascii="ＭＳ Ｐ明朝" w:eastAsia="ＭＳ Ｐ明朝" w:hAnsi="ＭＳ Ｐ明朝" w:hint="eastAsia"/>
                <w:sz w:val="22"/>
              </w:rPr>
              <w:t>※該当する課題に○を付けてください。</w:t>
            </w:r>
          </w:p>
        </w:tc>
      </w:tr>
      <w:tr w:rsidR="00CA42F2" w:rsidRPr="003216DE" w14:paraId="75902939" w14:textId="77777777" w:rsidTr="009D7B3F">
        <w:trPr>
          <w:gridAfter w:val="1"/>
          <w:wAfter w:w="9355" w:type="dxa"/>
          <w:trHeight w:val="3212"/>
        </w:trPr>
        <w:tc>
          <w:tcPr>
            <w:tcW w:w="24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C2F70E0" w14:textId="77777777" w:rsidR="00CA42F2" w:rsidRPr="00DC23EF" w:rsidRDefault="00CA42F2" w:rsidP="00CA42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0A136C" w14:textId="77777777" w:rsidR="00551311" w:rsidRDefault="008713A7" w:rsidP="000555E7">
            <w:pPr>
              <w:rPr>
                <w:rFonts w:ascii="HGｺﾞｼｯｸM" w:eastAsia="HGｺﾞｼｯｸM" w:hAnsi="ＭＳ Ｐ明朝"/>
                <w:sz w:val="22"/>
              </w:rPr>
            </w:pPr>
            <w:r w:rsidRPr="008713A7">
              <w:rPr>
                <w:rFonts w:ascii="HGｺﾞｼｯｸM" w:eastAsia="HGｺﾞｼｯｸM" w:hAnsi="ＭＳ Ｐ明朝" w:hint="eastAsia"/>
                <w:sz w:val="22"/>
              </w:rPr>
              <w:t xml:space="preserve">①商圏人口の減少　</w:t>
            </w:r>
            <w:r w:rsidR="00551311">
              <w:rPr>
                <w:rFonts w:ascii="HGｺﾞｼｯｸM" w:eastAsia="HGｺﾞｼｯｸM" w:hAnsi="ＭＳ Ｐ明朝" w:hint="eastAsia"/>
                <w:sz w:val="22"/>
              </w:rPr>
              <w:t xml:space="preserve">　　　</w:t>
            </w:r>
            <w:r w:rsidRPr="008713A7">
              <w:rPr>
                <w:rFonts w:ascii="HGｺﾞｼｯｸM" w:eastAsia="HGｺﾞｼｯｸM" w:hAnsi="ＭＳ Ｐ明朝" w:hint="eastAsia"/>
                <w:sz w:val="22"/>
              </w:rPr>
              <w:t xml:space="preserve">②大型店との競合　</w:t>
            </w:r>
            <w:r w:rsidR="00551311">
              <w:rPr>
                <w:rFonts w:ascii="HGｺﾞｼｯｸM" w:eastAsia="HGｺﾞｼｯｸM" w:hAnsi="ＭＳ Ｐ明朝" w:hint="eastAsia"/>
                <w:sz w:val="22"/>
              </w:rPr>
              <w:t xml:space="preserve">　</w:t>
            </w:r>
            <w:r w:rsidRPr="008713A7">
              <w:rPr>
                <w:rFonts w:ascii="HGｺﾞｼｯｸM" w:eastAsia="HGｺﾞｼｯｸM" w:hAnsi="ＭＳ Ｐ明朝" w:hint="eastAsia"/>
                <w:sz w:val="22"/>
              </w:rPr>
              <w:t xml:space="preserve">③空き店舗の増加　</w:t>
            </w:r>
            <w:r w:rsidR="00551311">
              <w:rPr>
                <w:rFonts w:ascii="HGｺﾞｼｯｸM" w:eastAsia="HGｺﾞｼｯｸM" w:hAnsi="ＭＳ Ｐ明朝" w:hint="eastAsia"/>
                <w:sz w:val="22"/>
              </w:rPr>
              <w:t xml:space="preserve">　　　　</w:t>
            </w:r>
            <w:r w:rsidRPr="008713A7">
              <w:rPr>
                <w:rFonts w:ascii="HGｺﾞｼｯｸM" w:eastAsia="HGｺﾞｼｯｸM" w:hAnsi="ＭＳ Ｐ明朝" w:hint="eastAsia"/>
                <w:sz w:val="22"/>
              </w:rPr>
              <w:t>④必要業種の欠如</w:t>
            </w:r>
          </w:p>
          <w:p w14:paraId="4497EC1A" w14:textId="77777777" w:rsidR="008713A7" w:rsidRDefault="00551311" w:rsidP="000555E7">
            <w:pPr>
              <w:rPr>
                <w:rFonts w:ascii="ＭＳ Ｐ明朝" w:eastAsia="ＭＳ Ｐ明朝" w:hAnsi="ＭＳ Ｐ明朝"/>
              </w:rPr>
            </w:pPr>
            <w:r>
              <w:rPr>
                <w:rFonts w:ascii="HGｺﾞｼｯｸM" w:eastAsia="HGｺﾞｼｯｸM" w:hAnsi="ＭＳ Ｐ明朝" w:hint="eastAsia"/>
                <w:sz w:val="22"/>
              </w:rPr>
              <w:t>⑤魅力的な</w:t>
            </w:r>
            <w:r w:rsidR="008713A7" w:rsidRPr="008713A7">
              <w:rPr>
                <w:rFonts w:ascii="HGｺﾞｼｯｸM" w:eastAsia="HGｺﾞｼｯｸM" w:hAnsi="ＭＳ Ｐ明朝" w:hint="eastAsia"/>
                <w:sz w:val="22"/>
              </w:rPr>
              <w:t>店舗が</w:t>
            </w:r>
            <w:r>
              <w:rPr>
                <w:rFonts w:ascii="HGｺﾞｼｯｸM" w:eastAsia="HGｺﾞｼｯｸM" w:hAnsi="ＭＳ Ｐ明朝" w:hint="eastAsia"/>
                <w:sz w:val="22"/>
              </w:rPr>
              <w:t>少ない　⑥</w:t>
            </w:r>
            <w:r w:rsidR="008713A7" w:rsidRPr="008713A7">
              <w:rPr>
                <w:rFonts w:ascii="HGｺﾞｼｯｸM" w:eastAsia="HGｺﾞｼｯｸM" w:hAnsi="ＭＳ Ｐ明朝" w:hint="eastAsia"/>
                <w:sz w:val="22"/>
              </w:rPr>
              <w:t xml:space="preserve">後継者不足　</w:t>
            </w:r>
            <w:r>
              <w:rPr>
                <w:rFonts w:ascii="HGｺﾞｼｯｸM" w:eastAsia="HGｺﾞｼｯｸM" w:hAnsi="ＭＳ Ｐ明朝" w:hint="eastAsia"/>
                <w:sz w:val="22"/>
              </w:rPr>
              <w:t xml:space="preserve">　　　⑦</w:t>
            </w:r>
            <w:r w:rsidR="008713A7" w:rsidRPr="008713A7">
              <w:rPr>
                <w:rFonts w:ascii="HGｺﾞｼｯｸM" w:eastAsia="HGｺﾞｼｯｸM" w:hAnsi="ＭＳ Ｐ明朝" w:hint="eastAsia"/>
                <w:sz w:val="22"/>
              </w:rPr>
              <w:t xml:space="preserve">若手や女性の活動が弱い　</w:t>
            </w:r>
            <w:r>
              <w:rPr>
                <w:rFonts w:ascii="HGｺﾞｼｯｸM" w:eastAsia="HGｺﾞｼｯｸM" w:hAnsi="ＭＳ Ｐ明朝" w:hint="eastAsia"/>
                <w:sz w:val="22"/>
              </w:rPr>
              <w:t>⑧</w:t>
            </w:r>
            <w:r w:rsidR="008713A7" w:rsidRPr="008713A7">
              <w:rPr>
                <w:rFonts w:ascii="HGｺﾞｼｯｸM" w:eastAsia="HGｺﾞｼｯｸM" w:hAnsi="ＭＳ Ｐ明朝" w:hint="eastAsia"/>
                <w:sz w:val="22"/>
              </w:rPr>
              <w:t xml:space="preserve">組織体制　</w:t>
            </w:r>
          </w:p>
          <w:p w14:paraId="1349816E" w14:textId="77777777" w:rsidR="008713A7" w:rsidRPr="00551311" w:rsidRDefault="008713A7" w:rsidP="000555E7">
            <w:pPr>
              <w:rPr>
                <w:rFonts w:ascii="HGｺﾞｼｯｸE" w:eastAsia="HGｺﾞｼｯｸE" w:hAnsi="HGｺﾞｼｯｸE"/>
              </w:rPr>
            </w:pPr>
            <w:r w:rsidRPr="00551311">
              <w:rPr>
                <w:rFonts w:ascii="HGｺﾞｼｯｸE" w:eastAsia="HGｺﾞｼｯｸE" w:hAnsi="HGｺﾞｼｯｸE" w:hint="eastAsia"/>
              </w:rPr>
              <w:t>（その他の課題</w:t>
            </w:r>
            <w:r w:rsidR="000D3AAE">
              <w:rPr>
                <w:rFonts w:ascii="HGｺﾞｼｯｸE" w:eastAsia="HGｺﾞｼｯｸE" w:hAnsi="HGｺﾞｼｯｸE" w:hint="eastAsia"/>
              </w:rPr>
              <w:t>や補足など</w:t>
            </w:r>
            <w:r w:rsidRPr="00551311">
              <w:rPr>
                <w:rFonts w:ascii="HGｺﾞｼｯｸE" w:eastAsia="HGｺﾞｼｯｸE" w:hAnsi="HGｺﾞｼｯｸE" w:hint="eastAsia"/>
              </w:rPr>
              <w:t>）</w:t>
            </w:r>
          </w:p>
          <w:p w14:paraId="05F72697" w14:textId="77777777" w:rsidR="009D7B3F" w:rsidRPr="00DE4025" w:rsidRDefault="009D7B3F" w:rsidP="009D7B3F">
            <w:pPr>
              <w:rPr>
                <w:rFonts w:ascii="ＭＳ Ｐ明朝" w:eastAsia="ＭＳ Ｐ明朝" w:hAnsi="ＭＳ Ｐ明朝"/>
              </w:rPr>
            </w:pPr>
          </w:p>
        </w:tc>
      </w:tr>
      <w:tr w:rsidR="00CA42F2" w:rsidRPr="003216DE" w14:paraId="444AC2F9" w14:textId="77777777" w:rsidTr="000555E7">
        <w:trPr>
          <w:trHeight w:val="383"/>
        </w:trPr>
        <w:tc>
          <w:tcPr>
            <w:tcW w:w="24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368A5CA7" w14:textId="77777777" w:rsidR="00CA42F2" w:rsidRPr="00722A01" w:rsidRDefault="00CA42F2" w:rsidP="001566C0">
            <w:pPr>
              <w:spacing w:line="360" w:lineRule="auto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1150B3" w14:textId="77777777" w:rsidR="00CA42F2" w:rsidRPr="000555E7" w:rsidRDefault="00903B06" w:rsidP="00903B06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３．</w:t>
            </w:r>
            <w:r w:rsidR="00CA42F2" w:rsidRPr="000555E7">
              <w:rPr>
                <w:rFonts w:ascii="HGｺﾞｼｯｸM" w:eastAsia="HGｺﾞｼｯｸM" w:hAnsi="ＭＳ 明朝" w:hint="eastAsia"/>
                <w:sz w:val="22"/>
              </w:rPr>
              <w:t>課題解決に向けた取り組み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 w:rsidRPr="00903B06">
              <w:rPr>
                <w:rFonts w:ascii="ＭＳ Ｐ明朝" w:eastAsia="ＭＳ Ｐ明朝" w:hAnsi="ＭＳ Ｐ明朝" w:hint="eastAsia"/>
                <w:sz w:val="22"/>
              </w:rPr>
              <w:t>※２で挙げた課題</w:t>
            </w:r>
            <w:r w:rsidR="009D7B3F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903B06">
              <w:rPr>
                <w:rFonts w:ascii="ＭＳ Ｐ明朝" w:eastAsia="ＭＳ Ｐ明朝" w:hAnsi="ＭＳ Ｐ明朝" w:hint="eastAsia"/>
                <w:sz w:val="22"/>
              </w:rPr>
              <w:t>に対して実施している取組みを記載</w:t>
            </w:r>
            <w:r>
              <w:rPr>
                <w:rFonts w:ascii="ＭＳ Ｐ明朝" w:eastAsia="ＭＳ Ｐ明朝" w:hAnsi="ＭＳ Ｐ明朝" w:hint="eastAsia"/>
                <w:sz w:val="22"/>
              </w:rPr>
              <w:t>してください。</w:t>
            </w:r>
          </w:p>
        </w:tc>
        <w:tc>
          <w:tcPr>
            <w:tcW w:w="9355" w:type="dxa"/>
            <w:vMerge w:val="restart"/>
          </w:tcPr>
          <w:p w14:paraId="3451E1A8" w14:textId="77777777" w:rsidR="00CA42F2" w:rsidRDefault="00CA42F2" w:rsidP="000D172B">
            <w:pPr>
              <w:rPr>
                <w:rFonts w:ascii="ＭＳ 明朝" w:hAnsi="ＭＳ 明朝"/>
                <w:sz w:val="22"/>
              </w:rPr>
            </w:pPr>
          </w:p>
        </w:tc>
      </w:tr>
      <w:tr w:rsidR="00CA42F2" w:rsidRPr="003216DE" w14:paraId="7A02EF67" w14:textId="77777777" w:rsidTr="00914F65">
        <w:trPr>
          <w:trHeight w:val="2424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0326953D" w14:textId="77777777" w:rsidR="00CA42F2" w:rsidRDefault="00CA42F2" w:rsidP="00DC2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7A380346" w14:textId="77777777" w:rsidR="009D7B3F" w:rsidRPr="000555E7" w:rsidRDefault="009D7B3F" w:rsidP="009D7B3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55" w:type="dxa"/>
            <w:vMerge/>
          </w:tcPr>
          <w:p w14:paraId="51E28486" w14:textId="77777777" w:rsidR="00CA42F2" w:rsidRDefault="00CA42F2" w:rsidP="000D172B">
            <w:pPr>
              <w:rPr>
                <w:rFonts w:ascii="ＭＳ 明朝" w:hAnsi="ＭＳ 明朝"/>
                <w:sz w:val="22"/>
              </w:rPr>
            </w:pPr>
          </w:p>
        </w:tc>
      </w:tr>
      <w:tr w:rsidR="00CA42F2" w:rsidRPr="003216DE" w14:paraId="74DEBDA4" w14:textId="77777777" w:rsidTr="000555E7">
        <w:trPr>
          <w:gridAfter w:val="1"/>
          <w:wAfter w:w="9355" w:type="dxa"/>
          <w:trHeight w:val="324"/>
        </w:trPr>
        <w:tc>
          <w:tcPr>
            <w:tcW w:w="103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A743BE" w14:textId="77777777" w:rsidR="00CA42F2" w:rsidRPr="00AA00D5" w:rsidRDefault="00CA42F2" w:rsidP="001C40AC">
            <w:pPr>
              <w:spacing w:line="276" w:lineRule="auto"/>
              <w:rPr>
                <w:rFonts w:ascii="HGｺﾞｼｯｸE" w:eastAsia="HGｺﾞｼｯｸE" w:hAnsi="HGｺﾞｼｯｸE"/>
                <w:sz w:val="24"/>
              </w:rPr>
            </w:pPr>
            <w:r w:rsidRPr="00AA00D5">
              <w:rPr>
                <w:rFonts w:ascii="HGｺﾞｼｯｸE" w:eastAsia="HGｺﾞｼｯｸE" w:hAnsi="HGｺﾞｼｯｸE" w:hint="eastAsia"/>
                <w:sz w:val="24"/>
              </w:rPr>
              <w:t>事業の実施体制</w:t>
            </w:r>
          </w:p>
        </w:tc>
      </w:tr>
      <w:tr w:rsidR="00CA42F2" w:rsidRPr="003216DE" w14:paraId="419047AE" w14:textId="77777777" w:rsidTr="00551311">
        <w:trPr>
          <w:gridAfter w:val="1"/>
          <w:wAfter w:w="9355" w:type="dxa"/>
          <w:trHeight w:val="2781"/>
        </w:trPr>
        <w:tc>
          <w:tcPr>
            <w:tcW w:w="1030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201E32D1" w14:textId="77777777" w:rsidR="00CA42F2" w:rsidRPr="000555E7" w:rsidRDefault="001A72DD" w:rsidP="000555E7">
            <w:pPr>
              <w:rPr>
                <w:rFonts w:ascii="ＭＳ Ｐ明朝" w:eastAsia="ＭＳ Ｐ明朝" w:hAnsi="ＭＳ Ｐ明朝"/>
              </w:rPr>
            </w:pPr>
            <w:r w:rsidRPr="00D029CE">
              <w:rPr>
                <w:rFonts w:ascii="HGｺﾞｼｯｸM" w:eastAsia="HGｺﾞｼｯｸM" w:hAnsi="HGｺﾞｼｯｸE" w:hint="eastAsia"/>
                <w:sz w:val="22"/>
              </w:rPr>
              <w:t>※若手や女性の参画・地域との連携など</w:t>
            </w:r>
            <w:r>
              <w:rPr>
                <w:rFonts w:ascii="HGｺﾞｼｯｸM" w:eastAsia="HGｺﾞｼｯｸM" w:hAnsi="HGｺﾞｼｯｸE" w:hint="eastAsia"/>
                <w:sz w:val="22"/>
              </w:rPr>
              <w:t>、将来に向けた組織強化策があれば概要を記載してください。</w:t>
            </w:r>
          </w:p>
        </w:tc>
      </w:tr>
      <w:tr w:rsidR="00CA42F2" w:rsidRPr="000E247E" w14:paraId="34FFD452" w14:textId="77777777" w:rsidTr="000555E7">
        <w:trPr>
          <w:gridAfter w:val="1"/>
          <w:wAfter w:w="9355" w:type="dxa"/>
          <w:trHeight w:val="556"/>
        </w:trPr>
        <w:tc>
          <w:tcPr>
            <w:tcW w:w="10305" w:type="dxa"/>
            <w:gridSpan w:val="6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71AAA30" w14:textId="76CAFD77" w:rsidR="00CA42F2" w:rsidRPr="001C40AC" w:rsidRDefault="003B0624" w:rsidP="001C40AC">
            <w:pPr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kern w:val="0"/>
                <w:sz w:val="28"/>
              </w:rPr>
              <w:lastRenderedPageBreak/>
              <w:t>商店街地域交流促進事業計画書</w:t>
            </w:r>
          </w:p>
        </w:tc>
      </w:tr>
      <w:tr w:rsidR="00CA42F2" w:rsidRPr="000E247E" w14:paraId="560E0657" w14:textId="77777777" w:rsidTr="000555E7">
        <w:trPr>
          <w:gridAfter w:val="1"/>
          <w:wAfter w:w="9355" w:type="dxa"/>
          <w:trHeight w:val="553"/>
        </w:trPr>
        <w:tc>
          <w:tcPr>
            <w:tcW w:w="1030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581224F" w14:textId="77777777" w:rsidR="00CA42F2" w:rsidRDefault="00CA42F2" w:rsidP="00AB488F">
            <w:pPr>
              <w:widowControl/>
              <w:ind w:firstLineChars="50" w:firstLine="120"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２．事業計画の内容等</w:t>
            </w:r>
          </w:p>
        </w:tc>
      </w:tr>
      <w:tr w:rsidR="00CA42F2" w:rsidRPr="000E247E" w14:paraId="6BBBB503" w14:textId="77777777" w:rsidTr="00CA42F2">
        <w:trPr>
          <w:gridAfter w:val="1"/>
          <w:wAfter w:w="9355" w:type="dxa"/>
          <w:trHeight w:val="332"/>
        </w:trPr>
        <w:tc>
          <w:tcPr>
            <w:tcW w:w="24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6290B" w14:textId="77777777" w:rsidR="00CA42F2" w:rsidRPr="008609B4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4318B59" w14:textId="77777777" w:rsidR="00CA42F2" w:rsidRPr="00241D28" w:rsidRDefault="00CA42F2" w:rsidP="00D9048A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実施</w:t>
            </w:r>
            <w:r w:rsidRPr="00561CCD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事業の</w:t>
            </w: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 xml:space="preserve">内容　</w:t>
            </w:r>
            <w:r w:rsidR="00D9048A">
              <w:rPr>
                <w:rFonts w:ascii="HGPｺﾞｼｯｸM" w:eastAsia="HGPｺﾞｼｯｸM" w:hAnsi="HGｺﾞｼｯｸE" w:cs="ＭＳ Ｐゴシック" w:hint="eastAsia"/>
                <w:color w:val="000000" w:themeColor="text1"/>
                <w:kern w:val="0"/>
                <w:sz w:val="22"/>
              </w:rPr>
              <w:t>※事業</w:t>
            </w:r>
            <w:r>
              <w:rPr>
                <w:rFonts w:ascii="HGPｺﾞｼｯｸM" w:eastAsia="HGPｺﾞｼｯｸM" w:hAnsi="HGｺﾞｼｯｸE" w:cs="ＭＳ Ｐゴシック" w:hint="eastAsia"/>
                <w:color w:val="000000" w:themeColor="text1"/>
                <w:kern w:val="0"/>
                <w:sz w:val="22"/>
              </w:rPr>
              <w:t>の</w:t>
            </w:r>
            <w:r w:rsidRPr="00460EC3">
              <w:rPr>
                <w:rFonts w:ascii="HGPｺﾞｼｯｸM" w:eastAsia="HGPｺﾞｼｯｸM" w:hAnsi="HGｺﾞｼｯｸE" w:cs="ＭＳ Ｐゴシック" w:hint="eastAsia"/>
                <w:color w:val="000000" w:themeColor="text1"/>
                <w:kern w:val="0"/>
                <w:sz w:val="22"/>
              </w:rPr>
              <w:t>目的及び内容をできるだけ具体的に記載してください。</w:t>
            </w:r>
          </w:p>
        </w:tc>
      </w:tr>
      <w:tr w:rsidR="00CA42F2" w:rsidRPr="000E247E" w14:paraId="1BAA065D" w14:textId="77777777" w:rsidTr="00632590">
        <w:trPr>
          <w:gridAfter w:val="1"/>
          <w:wAfter w:w="9355" w:type="dxa"/>
          <w:trHeight w:val="7299"/>
        </w:trPr>
        <w:tc>
          <w:tcPr>
            <w:tcW w:w="241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C3292" w14:textId="77777777" w:rsidR="00CA42F2" w:rsidRPr="008609B4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</w:tcPr>
          <w:p w14:paraId="23CCD5E5" w14:textId="77777777" w:rsidR="00CA42F2" w:rsidRPr="00914F65" w:rsidRDefault="00CA42F2" w:rsidP="001304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0"/>
              </w:rPr>
            </w:pPr>
            <w:r w:rsidRPr="0091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0"/>
              </w:rPr>
              <w:t>【目的】</w:t>
            </w:r>
          </w:p>
          <w:p w14:paraId="04367747" w14:textId="77777777" w:rsidR="00632590" w:rsidRDefault="00632590" w:rsidP="00914F6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0"/>
              </w:rPr>
            </w:pPr>
          </w:p>
          <w:p w14:paraId="388AA467" w14:textId="77777777" w:rsidR="00632590" w:rsidRDefault="00632590" w:rsidP="00914F6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0"/>
              </w:rPr>
            </w:pPr>
          </w:p>
          <w:p w14:paraId="39D1D371" w14:textId="77777777" w:rsidR="00632590" w:rsidRDefault="00632590" w:rsidP="00914F6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0"/>
              </w:rPr>
            </w:pPr>
          </w:p>
          <w:p w14:paraId="41A96F97" w14:textId="77777777" w:rsidR="00914F65" w:rsidRPr="00914F65" w:rsidRDefault="00914F65" w:rsidP="00914F6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0"/>
              </w:rPr>
            </w:pPr>
            <w:r w:rsidRPr="0091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0"/>
              </w:rPr>
              <w:t>【事業テーマ】</w:t>
            </w:r>
          </w:p>
          <w:p w14:paraId="1C2AD005" w14:textId="77777777" w:rsidR="00914F65" w:rsidRPr="00EB42BD" w:rsidRDefault="00914F65" w:rsidP="00914F65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317B1354" w14:textId="77777777" w:rsidR="00CA42F2" w:rsidRPr="00914F65" w:rsidRDefault="00CA42F2" w:rsidP="00130471">
            <w:pPr>
              <w:rPr>
                <w:rFonts w:asciiTheme="majorEastAsia" w:eastAsiaTheme="majorEastAsia" w:hAnsiTheme="majorEastAsia" w:cs="ＭＳ Ｐゴシック"/>
                <w:sz w:val="22"/>
                <w:szCs w:val="20"/>
              </w:rPr>
            </w:pPr>
            <w:r w:rsidRPr="00914F65">
              <w:rPr>
                <w:rFonts w:asciiTheme="majorEastAsia" w:eastAsiaTheme="majorEastAsia" w:hAnsiTheme="majorEastAsia" w:cs="ＭＳ Ｐゴシック" w:hint="eastAsia"/>
                <w:sz w:val="22"/>
                <w:szCs w:val="20"/>
              </w:rPr>
              <w:t>【事業内容】</w:t>
            </w:r>
          </w:p>
          <w:p w14:paraId="59A14A3E" w14:textId="77777777" w:rsidR="00CA42F2" w:rsidRPr="00EB42BD" w:rsidRDefault="00CA42F2" w:rsidP="00515AF9">
            <w:pPr>
              <w:tabs>
                <w:tab w:val="left" w:pos="1230"/>
              </w:tabs>
              <w:ind w:leftChars="100" w:left="210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CA42F2" w:rsidRPr="000E247E" w14:paraId="501F036A" w14:textId="77777777" w:rsidTr="00CA42F2">
        <w:trPr>
          <w:gridAfter w:val="1"/>
          <w:wAfter w:w="9355" w:type="dxa"/>
          <w:trHeight w:val="336"/>
        </w:trPr>
        <w:tc>
          <w:tcPr>
            <w:tcW w:w="241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2EF74" w14:textId="77777777" w:rsidR="00CA42F2" w:rsidRPr="007067A1" w:rsidRDefault="00CA42F2" w:rsidP="001C40AC">
            <w:pPr>
              <w:widowControl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</w:rPr>
            </w:pPr>
          </w:p>
        </w:tc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6934E5" w14:textId="77777777" w:rsidR="00CA42F2" w:rsidRPr="007067A1" w:rsidRDefault="00CA42F2" w:rsidP="00DF1B08">
            <w:pPr>
              <w:widowControl/>
              <w:spacing w:line="276" w:lineRule="auto"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 xml:space="preserve">実施事業の達成目標 </w:t>
            </w:r>
            <w:r w:rsidRPr="00787DB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2"/>
              </w:rPr>
              <w:t>※最低１</w:t>
            </w:r>
            <w:r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2"/>
              </w:rPr>
              <w:t>つ</w:t>
            </w:r>
            <w:r w:rsidRPr="00787DB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2"/>
              </w:rPr>
              <w:t>以上は記載してください。</w:t>
            </w:r>
          </w:p>
        </w:tc>
      </w:tr>
      <w:tr w:rsidR="00CA42F2" w:rsidRPr="000E247E" w14:paraId="2A596609" w14:textId="77777777" w:rsidTr="00CA42F2">
        <w:trPr>
          <w:gridAfter w:val="1"/>
          <w:wAfter w:w="9355" w:type="dxa"/>
          <w:trHeight w:val="455"/>
        </w:trPr>
        <w:tc>
          <w:tcPr>
            <w:tcW w:w="241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2EB9F" w14:textId="77777777" w:rsidR="00CA42F2" w:rsidRPr="00241D28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251A" w14:textId="77777777" w:rsidR="00CA42F2" w:rsidRPr="007067A1" w:rsidRDefault="00CA42F2" w:rsidP="001C40A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</w:rPr>
              <w:t>達成目標及びその根拠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EA3753" w14:textId="77777777" w:rsidR="00CA42F2" w:rsidRPr="007067A1" w:rsidRDefault="00CA42F2" w:rsidP="001C40A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</w:rPr>
            </w:pPr>
            <w:r w:rsidRPr="007067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</w:rPr>
              <w:t>直近の状況</w:t>
            </w:r>
          </w:p>
        </w:tc>
      </w:tr>
      <w:tr w:rsidR="00CA42F2" w:rsidRPr="000E247E" w14:paraId="77CAD5CA" w14:textId="77777777" w:rsidTr="00632590">
        <w:trPr>
          <w:gridAfter w:val="1"/>
          <w:wAfter w:w="9355" w:type="dxa"/>
          <w:trHeight w:val="1602"/>
        </w:trPr>
        <w:tc>
          <w:tcPr>
            <w:tcW w:w="241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C3CEA" w14:textId="77777777" w:rsidR="00CA42F2" w:rsidRPr="00241D28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816" w14:textId="77777777" w:rsidR="00CA42F2" w:rsidRPr="00D245FA" w:rsidRDefault="00CA42F2" w:rsidP="00515A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14:paraId="5BA22DFB" w14:textId="77777777" w:rsidR="00CA42F2" w:rsidRDefault="00CA42F2" w:rsidP="001C40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</w:tr>
      <w:tr w:rsidR="00CA42F2" w:rsidRPr="000E247E" w14:paraId="0701BEE7" w14:textId="77777777" w:rsidTr="00632590">
        <w:trPr>
          <w:gridAfter w:val="1"/>
          <w:wAfter w:w="9355" w:type="dxa"/>
          <w:trHeight w:val="1837"/>
        </w:trPr>
        <w:tc>
          <w:tcPr>
            <w:tcW w:w="241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789DE5" w14:textId="77777777" w:rsidR="00CA42F2" w:rsidRPr="00241D28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293E" w14:textId="77777777" w:rsidR="00CA42F2" w:rsidRPr="00D245FA" w:rsidRDefault="00CA42F2" w:rsidP="00515A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14:paraId="5A90FB33" w14:textId="77777777" w:rsidR="00CA42F2" w:rsidRDefault="00CA42F2" w:rsidP="001C40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</w:tr>
      <w:tr w:rsidR="00CA42F2" w:rsidRPr="000E247E" w14:paraId="3F3886C9" w14:textId="77777777" w:rsidTr="00632590">
        <w:trPr>
          <w:gridAfter w:val="1"/>
          <w:wAfter w:w="9355" w:type="dxa"/>
          <w:trHeight w:val="1694"/>
        </w:trPr>
        <w:tc>
          <w:tcPr>
            <w:tcW w:w="241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5628E" w14:textId="77777777" w:rsidR="00CA42F2" w:rsidRPr="00241D28" w:rsidRDefault="00CA42F2" w:rsidP="001C40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DC19" w14:textId="77777777" w:rsidR="00CA42F2" w:rsidRPr="00914F65" w:rsidRDefault="00CA42F2" w:rsidP="00D245F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E25DE3" w14:textId="77777777" w:rsidR="00CA42F2" w:rsidRPr="00756D91" w:rsidRDefault="00CA42F2" w:rsidP="001C40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1593"/>
        <w:gridCol w:w="2835"/>
        <w:gridCol w:w="2835"/>
        <w:gridCol w:w="2693"/>
      </w:tblGrid>
      <w:tr w:rsidR="001C40AC" w:rsidRPr="0013168C" w14:paraId="32A6FA92" w14:textId="77777777" w:rsidTr="00AB488F">
        <w:trPr>
          <w:trHeight w:val="354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7A522" w14:textId="195918A0" w:rsidR="001C40AC" w:rsidRPr="003E69F2" w:rsidRDefault="003B0624" w:rsidP="001C40AC">
            <w:pPr>
              <w:spacing w:line="360" w:lineRule="auto"/>
              <w:jc w:val="center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kern w:val="0"/>
                <w:sz w:val="28"/>
              </w:rPr>
              <w:lastRenderedPageBreak/>
              <w:t>商店街地域交流促進事業計画書</w:t>
            </w:r>
          </w:p>
        </w:tc>
      </w:tr>
      <w:tr w:rsidR="003E69F2" w:rsidRPr="0013168C" w14:paraId="2CFB091B" w14:textId="77777777" w:rsidTr="00AB488F">
        <w:trPr>
          <w:trHeight w:val="395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AE77833" w14:textId="77777777" w:rsidR="003E69F2" w:rsidRPr="003E69F2" w:rsidRDefault="003E69F2" w:rsidP="00AB488F">
            <w:pPr>
              <w:spacing w:line="360" w:lineRule="auto"/>
              <w:ind w:firstLineChars="50" w:firstLine="120"/>
              <w:jc w:val="left"/>
              <w:rPr>
                <w:rFonts w:ascii="HGｺﾞｼｯｸE" w:eastAsia="HGｺﾞｼｯｸE" w:hAnsi="HGｺﾞｼｯｸE"/>
                <w:sz w:val="24"/>
              </w:rPr>
            </w:pPr>
            <w:r w:rsidRPr="003E69F2">
              <w:rPr>
                <w:rFonts w:ascii="HGｺﾞｼｯｸE" w:eastAsia="HGｺﾞｼｯｸE" w:hAnsi="HGｺﾞｼｯｸE" w:hint="eastAsia"/>
                <w:sz w:val="24"/>
              </w:rPr>
              <w:t>３．事業計画の実施スケジュール</w:t>
            </w:r>
            <w:r w:rsidR="008340D4">
              <w:rPr>
                <w:rFonts w:ascii="HGｺﾞｼｯｸE" w:eastAsia="HGｺﾞｼｯｸE" w:hAnsi="HGｺﾞｼｯｸE" w:hint="eastAsia"/>
                <w:sz w:val="24"/>
              </w:rPr>
              <w:t xml:space="preserve">　</w:t>
            </w:r>
            <w:r w:rsidR="001C0859" w:rsidRPr="001C0859">
              <w:rPr>
                <w:rFonts w:ascii="HGｺﾞｼｯｸM" w:eastAsia="HGｺﾞｼｯｸM" w:hAnsi="HGｺﾞｼｯｸE" w:hint="eastAsia"/>
                <w:sz w:val="22"/>
              </w:rPr>
              <w:t>※できるだけ具体的な内容が分かるように記載してください。</w:t>
            </w:r>
          </w:p>
        </w:tc>
      </w:tr>
      <w:tr w:rsidR="008340D4" w:rsidRPr="0013168C" w14:paraId="00077BD5" w14:textId="77777777" w:rsidTr="00AB488F">
        <w:trPr>
          <w:trHeight w:val="247"/>
        </w:trPr>
        <w:tc>
          <w:tcPr>
            <w:tcW w:w="25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5991CB6" w14:textId="77777777" w:rsidR="008340D4" w:rsidRPr="009F08A7" w:rsidRDefault="008340D4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DEF4C08" w14:textId="77777777" w:rsidR="008340D4" w:rsidRPr="009F08A7" w:rsidRDefault="008340D4" w:rsidP="009F08A7">
            <w:pPr>
              <w:spacing w:line="360" w:lineRule="auto"/>
              <w:jc w:val="center"/>
              <w:rPr>
                <w:rFonts w:ascii="HGｺﾞｼｯｸM" w:eastAsia="HGｺﾞｼｯｸM"/>
                <w:sz w:val="22"/>
              </w:rPr>
            </w:pPr>
            <w:r w:rsidRPr="009F08A7">
              <w:rPr>
                <w:rFonts w:ascii="HGｺﾞｼｯｸM" w:eastAsia="HGｺﾞｼｯｸM" w:hint="eastAsia"/>
                <w:sz w:val="22"/>
              </w:rPr>
              <w:t>事業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044A78B" w14:textId="77777777" w:rsidR="008340D4" w:rsidRPr="008340D4" w:rsidRDefault="008340D4" w:rsidP="008340D4">
            <w:pPr>
              <w:spacing w:line="360" w:lineRule="auto"/>
              <w:jc w:val="center"/>
              <w:rPr>
                <w:rFonts w:ascii="HGｺﾞｼｯｸM" w:eastAsia="HGｺﾞｼｯｸM"/>
                <w:sz w:val="24"/>
              </w:rPr>
            </w:pPr>
            <w:r w:rsidRPr="008340D4">
              <w:rPr>
                <w:rFonts w:ascii="HGｺﾞｼｯｸM" w:eastAsia="HGｺﾞｼｯｸM" w:hint="eastAsia"/>
                <w:sz w:val="24"/>
              </w:rPr>
              <w:t>１年目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C7B21" w14:textId="77777777" w:rsidR="008340D4" w:rsidRPr="008340D4" w:rsidRDefault="008340D4" w:rsidP="008340D4">
            <w:pPr>
              <w:spacing w:line="360" w:lineRule="auto"/>
              <w:jc w:val="center"/>
              <w:rPr>
                <w:rFonts w:ascii="HGｺﾞｼｯｸM" w:eastAsia="HGｺﾞｼｯｸM"/>
                <w:sz w:val="24"/>
              </w:rPr>
            </w:pPr>
            <w:r w:rsidRPr="008340D4">
              <w:rPr>
                <w:rFonts w:ascii="HGｺﾞｼｯｸM" w:eastAsia="HGｺﾞｼｯｸM" w:hint="eastAsia"/>
                <w:sz w:val="24"/>
              </w:rPr>
              <w:t>２年目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6C6FBC" w14:textId="77777777" w:rsidR="008340D4" w:rsidRPr="008340D4" w:rsidRDefault="008340D4" w:rsidP="008340D4">
            <w:pPr>
              <w:spacing w:line="360" w:lineRule="auto"/>
              <w:jc w:val="center"/>
              <w:rPr>
                <w:rFonts w:ascii="HGｺﾞｼｯｸM" w:eastAsia="HGｺﾞｼｯｸM"/>
                <w:sz w:val="24"/>
              </w:rPr>
            </w:pPr>
            <w:r w:rsidRPr="008340D4">
              <w:rPr>
                <w:rFonts w:ascii="HGｺﾞｼｯｸM" w:eastAsia="HGｺﾞｼｯｸM" w:hint="eastAsia"/>
                <w:kern w:val="0"/>
                <w:sz w:val="24"/>
              </w:rPr>
              <w:t>３年目</w:t>
            </w:r>
          </w:p>
        </w:tc>
      </w:tr>
      <w:tr w:rsidR="001A72DD" w:rsidRPr="0013168C" w14:paraId="4AEEB915" w14:textId="77777777" w:rsidTr="00BF2557">
        <w:trPr>
          <w:trHeight w:val="2955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A264982" w14:textId="77777777" w:rsidR="001A72DD" w:rsidRPr="009F08A7" w:rsidRDefault="001A72D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9DEE3BB" w14:textId="77777777" w:rsidR="001A72DD" w:rsidRPr="009F08A7" w:rsidRDefault="001A72D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single" w:sz="8" w:space="0" w:color="auto"/>
            </w:tcBorders>
          </w:tcPr>
          <w:p w14:paraId="26D36CCE" w14:textId="77777777" w:rsidR="001A72DD" w:rsidRPr="00787DB6" w:rsidRDefault="001A72DD" w:rsidP="00787DB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14:paraId="1801D595" w14:textId="77777777" w:rsidR="001A72DD" w:rsidRPr="00787DB6" w:rsidRDefault="001A72DD" w:rsidP="003E69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12" w:space="0" w:color="auto"/>
            </w:tcBorders>
          </w:tcPr>
          <w:p w14:paraId="196B7831" w14:textId="77777777" w:rsidR="001A72DD" w:rsidRPr="00787DB6" w:rsidRDefault="001A72DD" w:rsidP="00681CA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8A7" w:rsidRPr="0013168C" w14:paraId="32441721" w14:textId="77777777" w:rsidTr="00AB488F">
        <w:trPr>
          <w:trHeight w:val="708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33F26D5" w14:textId="77777777" w:rsidR="009F08A7" w:rsidRPr="009F08A7" w:rsidRDefault="009F08A7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188CD" w14:textId="77777777" w:rsidR="009F08A7" w:rsidRPr="009F08A7" w:rsidRDefault="00DF1B08" w:rsidP="009F08A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事業費（予定）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AA0EFD" w14:textId="77777777" w:rsidR="00232FBD" w:rsidRPr="0090576D" w:rsidRDefault="00232FBD" w:rsidP="00232FBD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0DFD0B" w14:textId="77777777" w:rsidR="009F08A7" w:rsidRPr="0090576D" w:rsidRDefault="009F08A7" w:rsidP="0090576D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B14F82" w14:textId="77777777" w:rsidR="009F08A7" w:rsidRPr="0090576D" w:rsidRDefault="009F08A7" w:rsidP="0090576D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</w:tr>
      <w:tr w:rsidR="009F08A7" w:rsidRPr="0013168C" w14:paraId="300496B7" w14:textId="77777777" w:rsidTr="00AB488F">
        <w:trPr>
          <w:trHeight w:val="3646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9380BDA" w14:textId="77777777" w:rsidR="009F08A7" w:rsidRPr="009F08A7" w:rsidRDefault="009F08A7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2B933E" w14:textId="77777777" w:rsidR="00232FBD" w:rsidRPr="009F08A7" w:rsidRDefault="00232FB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00BCA4D8" w14:textId="77777777" w:rsidR="00681CA6" w:rsidRPr="00681CA6" w:rsidRDefault="00681CA6" w:rsidP="003E69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0C948F" w14:textId="77777777" w:rsidR="00D14497" w:rsidRPr="00681CA6" w:rsidRDefault="00D14497" w:rsidP="00D1449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DAC2497" w14:textId="77777777" w:rsidR="00D14497" w:rsidRPr="00D14497" w:rsidRDefault="00D14497" w:rsidP="00D14497">
            <w:pPr>
              <w:ind w:left="110" w:hangingChars="50" w:hanging="11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0576D" w:rsidRPr="0013168C" w14:paraId="6AA2520B" w14:textId="77777777" w:rsidTr="00AB488F">
        <w:trPr>
          <w:trHeight w:val="568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B16A680" w14:textId="77777777" w:rsidR="0090576D" w:rsidRPr="009F08A7" w:rsidRDefault="0090576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E42EE" w14:textId="77777777" w:rsidR="0090576D" w:rsidRPr="009F08A7" w:rsidRDefault="00DF1B08" w:rsidP="009F08A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事業費（予定）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5A9AC6" w14:textId="77777777" w:rsidR="0090576D" w:rsidRPr="0090576D" w:rsidRDefault="0090576D" w:rsidP="0090576D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F07093" w14:textId="77777777" w:rsidR="0090576D" w:rsidRPr="0090576D" w:rsidRDefault="0090576D" w:rsidP="00F0006B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1B9EA8" w14:textId="77777777" w:rsidR="0090576D" w:rsidRPr="0090576D" w:rsidRDefault="0090576D" w:rsidP="00F0006B">
            <w:pPr>
              <w:jc w:val="right"/>
              <w:rPr>
                <w:rFonts w:ascii="HGｺﾞｼｯｸM" w:eastAsia="HGｺﾞｼｯｸM"/>
                <w:sz w:val="18"/>
              </w:rPr>
            </w:pPr>
          </w:p>
        </w:tc>
      </w:tr>
      <w:tr w:rsidR="0090576D" w:rsidRPr="0013168C" w14:paraId="364772EE" w14:textId="77777777" w:rsidTr="00AB488F">
        <w:trPr>
          <w:trHeight w:val="3370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03266FB" w14:textId="77777777" w:rsidR="0090576D" w:rsidRPr="009F08A7" w:rsidRDefault="0090576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A5961B" w14:textId="77777777" w:rsidR="0090576D" w:rsidRPr="009F08A7" w:rsidRDefault="0090576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637C6B70" w14:textId="77777777" w:rsidR="00D14497" w:rsidRPr="00D14497" w:rsidRDefault="00D14497" w:rsidP="00D14497">
            <w:pPr>
              <w:ind w:left="110" w:hangingChars="50" w:hanging="110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329B87" w14:textId="77777777" w:rsidR="00D14497" w:rsidRPr="00D14497" w:rsidRDefault="00D14497" w:rsidP="00632590">
            <w:pPr>
              <w:ind w:left="110" w:hangingChars="50" w:hanging="11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B855CD7" w14:textId="77777777" w:rsidR="00D14497" w:rsidRPr="00D14497" w:rsidRDefault="00D14497" w:rsidP="003E69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0576D" w:rsidRPr="0013168C" w14:paraId="2F8B4A0B" w14:textId="77777777" w:rsidTr="00AB488F">
        <w:trPr>
          <w:trHeight w:val="568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E10F198" w14:textId="77777777" w:rsidR="0090576D" w:rsidRPr="009F08A7" w:rsidRDefault="0090576D" w:rsidP="009F08A7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B114BF5" w14:textId="77777777" w:rsidR="0090576D" w:rsidRPr="009F08A7" w:rsidRDefault="00DF1B08" w:rsidP="00DF1B0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事業費（予定）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  <w:vAlign w:val="bottom"/>
          </w:tcPr>
          <w:p w14:paraId="019BB3AD" w14:textId="77777777" w:rsidR="0090576D" w:rsidRPr="0090576D" w:rsidRDefault="0090576D" w:rsidP="00F0006B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4893C4" w14:textId="77777777" w:rsidR="0090576D" w:rsidRPr="0090576D" w:rsidRDefault="0090576D" w:rsidP="00F0006B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7459AE94" w14:textId="77777777" w:rsidR="0090576D" w:rsidRPr="0090576D" w:rsidRDefault="0090576D" w:rsidP="0090576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0576D" w:rsidRPr="0013168C" w14:paraId="7E2242D1" w14:textId="77777777" w:rsidTr="00AB488F">
        <w:trPr>
          <w:trHeight w:val="721"/>
        </w:trPr>
        <w:tc>
          <w:tcPr>
            <w:tcW w:w="25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DA45F97" w14:textId="77777777" w:rsidR="0090576D" w:rsidRPr="007067A1" w:rsidRDefault="0090576D" w:rsidP="003E69F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F3E44A" w14:textId="77777777" w:rsidR="0090576D" w:rsidRPr="009F08A7" w:rsidRDefault="00DF1B08" w:rsidP="009F08A7">
            <w:pPr>
              <w:jc w:val="center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事業費</w:t>
            </w:r>
            <w:r w:rsidR="0090576D" w:rsidRPr="009F08A7">
              <w:rPr>
                <w:rFonts w:ascii="HGｺﾞｼｯｸE" w:eastAsia="HGｺﾞｼｯｸE" w:hAnsi="HGｺﾞｼｯｸE" w:hint="eastAsia"/>
                <w:sz w:val="24"/>
              </w:rPr>
              <w:t>合計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89F32E" w14:textId="77777777" w:rsidR="0090576D" w:rsidRPr="007067A1" w:rsidRDefault="0090576D" w:rsidP="0090576D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42EEC5" w14:textId="77777777" w:rsidR="0090576D" w:rsidRPr="007067A1" w:rsidRDefault="0090576D" w:rsidP="0090576D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EEB35" w14:textId="77777777" w:rsidR="0090576D" w:rsidRPr="007067A1" w:rsidRDefault="0090576D" w:rsidP="0090576D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</w:tbl>
    <w:p w14:paraId="036A41B8" w14:textId="77777777" w:rsidR="005A0561" w:rsidRPr="005A0561" w:rsidRDefault="001C0859" w:rsidP="00AB488F">
      <w:pPr>
        <w:widowControl/>
        <w:ind w:firstLineChars="100" w:firstLine="220"/>
        <w:jc w:val="left"/>
        <w:rPr>
          <w:sz w:val="22"/>
        </w:rPr>
      </w:pPr>
      <w:r w:rsidRPr="001C0859">
        <w:rPr>
          <w:rFonts w:hint="eastAsia"/>
          <w:sz w:val="22"/>
        </w:rPr>
        <w:t>※詳細なスケジュールについては、年度毎の申請時に提出していただきます。</w:t>
      </w:r>
    </w:p>
    <w:sectPr w:rsidR="005A0561" w:rsidRPr="005A0561" w:rsidSect="003060BD">
      <w:footerReference w:type="default" r:id="rId7"/>
      <w:pgSz w:w="11906" w:h="16838"/>
      <w:pgMar w:top="433" w:right="1133" w:bottom="851" w:left="1134" w:header="426" w:footer="17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B6CE" w14:textId="77777777" w:rsidR="004D11B1" w:rsidRDefault="004D11B1" w:rsidP="000E31CA">
      <w:r>
        <w:separator/>
      </w:r>
    </w:p>
  </w:endnote>
  <w:endnote w:type="continuationSeparator" w:id="0">
    <w:p w14:paraId="350C12B5" w14:textId="77777777" w:rsidR="004D11B1" w:rsidRDefault="004D11B1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779343"/>
      <w:docPartObj>
        <w:docPartGallery w:val="Page Numbers (Bottom of Page)"/>
        <w:docPartUnique/>
      </w:docPartObj>
    </w:sdtPr>
    <w:sdtEndPr/>
    <w:sdtContent>
      <w:p w14:paraId="65605E67" w14:textId="77777777" w:rsidR="003060BD" w:rsidRDefault="003060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36" w:rsidRPr="00407636">
          <w:rPr>
            <w:noProof/>
            <w:lang w:val="ja-JP"/>
          </w:rPr>
          <w:t>-</w:t>
        </w:r>
        <w:r w:rsidR="00407636">
          <w:rPr>
            <w:noProof/>
          </w:rPr>
          <w:t xml:space="preserve"> 1 -</w:t>
        </w:r>
        <w:r>
          <w:fldChar w:fldCharType="end"/>
        </w:r>
      </w:p>
    </w:sdtContent>
  </w:sdt>
  <w:p w14:paraId="3D12947F" w14:textId="77777777" w:rsidR="003060BD" w:rsidRDefault="00306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F40F" w14:textId="77777777" w:rsidR="004D11B1" w:rsidRDefault="004D11B1" w:rsidP="000E31CA">
      <w:r>
        <w:separator/>
      </w:r>
    </w:p>
  </w:footnote>
  <w:footnote w:type="continuationSeparator" w:id="0">
    <w:p w14:paraId="6694578F" w14:textId="77777777" w:rsidR="004D11B1" w:rsidRDefault="004D11B1" w:rsidP="000E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457"/>
    <w:multiLevelType w:val="hybridMultilevel"/>
    <w:tmpl w:val="E66EA5AE"/>
    <w:lvl w:ilvl="0" w:tplc="528C5D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427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06F"/>
    <w:rsid w:val="00043F64"/>
    <w:rsid w:val="00052697"/>
    <w:rsid w:val="000555E7"/>
    <w:rsid w:val="00066659"/>
    <w:rsid w:val="000C55DA"/>
    <w:rsid w:val="000D3517"/>
    <w:rsid w:val="000D3AAE"/>
    <w:rsid w:val="000E0D28"/>
    <w:rsid w:val="000E31CA"/>
    <w:rsid w:val="00130471"/>
    <w:rsid w:val="0013481C"/>
    <w:rsid w:val="001424B6"/>
    <w:rsid w:val="00143CB1"/>
    <w:rsid w:val="001939E8"/>
    <w:rsid w:val="001A72DD"/>
    <w:rsid w:val="001C0859"/>
    <w:rsid w:val="001C40AC"/>
    <w:rsid w:val="001D15D0"/>
    <w:rsid w:val="001D5B21"/>
    <w:rsid w:val="00222DFA"/>
    <w:rsid w:val="00224CE2"/>
    <w:rsid w:val="002263B7"/>
    <w:rsid w:val="00231E17"/>
    <w:rsid w:val="00232FBD"/>
    <w:rsid w:val="00245579"/>
    <w:rsid w:val="002917EF"/>
    <w:rsid w:val="002E10B1"/>
    <w:rsid w:val="002F61D2"/>
    <w:rsid w:val="003060BD"/>
    <w:rsid w:val="00313609"/>
    <w:rsid w:val="00321165"/>
    <w:rsid w:val="00334180"/>
    <w:rsid w:val="0033541E"/>
    <w:rsid w:val="00347185"/>
    <w:rsid w:val="003652F3"/>
    <w:rsid w:val="003A4284"/>
    <w:rsid w:val="003B0624"/>
    <w:rsid w:val="003E69F2"/>
    <w:rsid w:val="003F543A"/>
    <w:rsid w:val="00404901"/>
    <w:rsid w:val="00407636"/>
    <w:rsid w:val="00463F2E"/>
    <w:rsid w:val="00487956"/>
    <w:rsid w:val="004D11B1"/>
    <w:rsid w:val="004E3709"/>
    <w:rsid w:val="004E6C43"/>
    <w:rsid w:val="00515AF9"/>
    <w:rsid w:val="00542137"/>
    <w:rsid w:val="00544357"/>
    <w:rsid w:val="00551311"/>
    <w:rsid w:val="00561CCD"/>
    <w:rsid w:val="00566DC4"/>
    <w:rsid w:val="005A0561"/>
    <w:rsid w:val="00625838"/>
    <w:rsid w:val="00632590"/>
    <w:rsid w:val="006343A7"/>
    <w:rsid w:val="006465F7"/>
    <w:rsid w:val="0065772D"/>
    <w:rsid w:val="00680336"/>
    <w:rsid w:val="00681CA6"/>
    <w:rsid w:val="006B3BCC"/>
    <w:rsid w:val="006C0934"/>
    <w:rsid w:val="006D3A68"/>
    <w:rsid w:val="006D6A18"/>
    <w:rsid w:val="006F3A76"/>
    <w:rsid w:val="007067A1"/>
    <w:rsid w:val="00721E0F"/>
    <w:rsid w:val="00722A01"/>
    <w:rsid w:val="00746F37"/>
    <w:rsid w:val="00756D91"/>
    <w:rsid w:val="00765840"/>
    <w:rsid w:val="00787DB6"/>
    <w:rsid w:val="007C07D7"/>
    <w:rsid w:val="007D5169"/>
    <w:rsid w:val="007E509F"/>
    <w:rsid w:val="00812CF1"/>
    <w:rsid w:val="008340D4"/>
    <w:rsid w:val="008430F6"/>
    <w:rsid w:val="00855C6E"/>
    <w:rsid w:val="00862B85"/>
    <w:rsid w:val="008713A7"/>
    <w:rsid w:val="00872519"/>
    <w:rsid w:val="00873B17"/>
    <w:rsid w:val="0089728D"/>
    <w:rsid w:val="008B61E4"/>
    <w:rsid w:val="008D4D19"/>
    <w:rsid w:val="008E76C4"/>
    <w:rsid w:val="008F2F80"/>
    <w:rsid w:val="0090144C"/>
    <w:rsid w:val="00903B06"/>
    <w:rsid w:val="00903DAE"/>
    <w:rsid w:val="0090576D"/>
    <w:rsid w:val="00914F65"/>
    <w:rsid w:val="0092651E"/>
    <w:rsid w:val="0093167D"/>
    <w:rsid w:val="009352EC"/>
    <w:rsid w:val="009B140B"/>
    <w:rsid w:val="009C550E"/>
    <w:rsid w:val="009D7B3F"/>
    <w:rsid w:val="009F08A7"/>
    <w:rsid w:val="009F30E2"/>
    <w:rsid w:val="00A144E9"/>
    <w:rsid w:val="00A14A27"/>
    <w:rsid w:val="00A42B62"/>
    <w:rsid w:val="00A462ED"/>
    <w:rsid w:val="00A55212"/>
    <w:rsid w:val="00A73E7B"/>
    <w:rsid w:val="00A96A14"/>
    <w:rsid w:val="00AA00D5"/>
    <w:rsid w:val="00AA2105"/>
    <w:rsid w:val="00AA6FA8"/>
    <w:rsid w:val="00AB488F"/>
    <w:rsid w:val="00AF13D1"/>
    <w:rsid w:val="00B22E30"/>
    <w:rsid w:val="00B46B6E"/>
    <w:rsid w:val="00B52771"/>
    <w:rsid w:val="00B80273"/>
    <w:rsid w:val="00BC6C2D"/>
    <w:rsid w:val="00BD0651"/>
    <w:rsid w:val="00BD41C8"/>
    <w:rsid w:val="00BE7728"/>
    <w:rsid w:val="00C0012F"/>
    <w:rsid w:val="00C10EA1"/>
    <w:rsid w:val="00C1255B"/>
    <w:rsid w:val="00C23238"/>
    <w:rsid w:val="00C31A41"/>
    <w:rsid w:val="00C456C5"/>
    <w:rsid w:val="00C63824"/>
    <w:rsid w:val="00CA42F2"/>
    <w:rsid w:val="00CA7C46"/>
    <w:rsid w:val="00CC29B7"/>
    <w:rsid w:val="00CD6F94"/>
    <w:rsid w:val="00D0002D"/>
    <w:rsid w:val="00D14497"/>
    <w:rsid w:val="00D245FA"/>
    <w:rsid w:val="00D2551F"/>
    <w:rsid w:val="00D323B4"/>
    <w:rsid w:val="00D73495"/>
    <w:rsid w:val="00D77ED4"/>
    <w:rsid w:val="00D836A6"/>
    <w:rsid w:val="00D87FA4"/>
    <w:rsid w:val="00D9048A"/>
    <w:rsid w:val="00D92764"/>
    <w:rsid w:val="00D93568"/>
    <w:rsid w:val="00D9402C"/>
    <w:rsid w:val="00DC0B37"/>
    <w:rsid w:val="00DC23EF"/>
    <w:rsid w:val="00DE2A1A"/>
    <w:rsid w:val="00DE4025"/>
    <w:rsid w:val="00DF106F"/>
    <w:rsid w:val="00DF1B08"/>
    <w:rsid w:val="00DF1BAC"/>
    <w:rsid w:val="00DF4BD1"/>
    <w:rsid w:val="00E729A4"/>
    <w:rsid w:val="00E8778C"/>
    <w:rsid w:val="00E91B4D"/>
    <w:rsid w:val="00EB42BD"/>
    <w:rsid w:val="00EB605D"/>
    <w:rsid w:val="00EC3B9D"/>
    <w:rsid w:val="00F24031"/>
    <w:rsid w:val="00F31E70"/>
    <w:rsid w:val="00F333E2"/>
    <w:rsid w:val="00F4193F"/>
    <w:rsid w:val="00F66E93"/>
    <w:rsid w:val="00F76FE5"/>
    <w:rsid w:val="00F84DF2"/>
    <w:rsid w:val="00F87F96"/>
    <w:rsid w:val="00FB399F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3A4278"/>
  <w15:docId w15:val="{9C6F53C5-5703-4CB6-8549-C928766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List Paragraph"/>
    <w:basedOn w:val="a"/>
    <w:uiPriority w:val="34"/>
    <w:qFormat/>
    <w:rsid w:val="00746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彰義</cp:lastModifiedBy>
  <cp:revision>6</cp:revision>
  <cp:lastPrinted>2016-03-14T07:13:00Z</cp:lastPrinted>
  <dcterms:created xsi:type="dcterms:W3CDTF">2015-02-24T01:48:00Z</dcterms:created>
  <dcterms:modified xsi:type="dcterms:W3CDTF">2024-04-11T06:09:00Z</dcterms:modified>
</cp:coreProperties>
</file>